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882" w:type="dxa"/>
        <w:tblInd w:w="-451" w:type="dxa"/>
        <w:tblLayout w:type="fixed"/>
        <w:tblLook w:val="04A0" w:firstRow="1" w:lastRow="0" w:firstColumn="1" w:lastColumn="0" w:noHBand="0" w:noVBand="1"/>
      </w:tblPr>
      <w:tblGrid>
        <w:gridCol w:w="1847"/>
        <w:gridCol w:w="1989"/>
        <w:gridCol w:w="2422"/>
        <w:gridCol w:w="3119"/>
        <w:gridCol w:w="2835"/>
        <w:gridCol w:w="3543"/>
        <w:gridCol w:w="3686"/>
        <w:gridCol w:w="3441"/>
      </w:tblGrid>
      <w:tr w:rsidR="00666A94" w14:paraId="69A41103" w14:textId="77777777" w:rsidTr="00E93174">
        <w:trPr>
          <w:trHeight w:val="1121"/>
        </w:trPr>
        <w:tc>
          <w:tcPr>
            <w:tcW w:w="1847" w:type="dxa"/>
            <w:vAlign w:val="center"/>
          </w:tcPr>
          <w:p w14:paraId="1956EF12" w14:textId="4C458531" w:rsidR="00B36CFA" w:rsidRDefault="0090497F" w:rsidP="0090497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2138B42" wp14:editId="7B0A0693">
                  <wp:extent cx="533400" cy="629866"/>
                  <wp:effectExtent l="0" t="0" r="0" b="0"/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800" cy="649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5" w:type="dxa"/>
            <w:gridSpan w:val="7"/>
            <w:shd w:val="clear" w:color="auto" w:fill="0070C0"/>
            <w:vAlign w:val="center"/>
          </w:tcPr>
          <w:p w14:paraId="1C75AC07" w14:textId="4A56C726" w:rsidR="00B36CFA" w:rsidRPr="00D40465" w:rsidRDefault="001453E8" w:rsidP="0090497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40465">
              <w:rPr>
                <w:b/>
                <w:color w:val="FF0000"/>
                <w:sz w:val="28"/>
                <w:szCs w:val="28"/>
              </w:rPr>
              <w:t>Sandal Castle VA Community Primary School</w:t>
            </w:r>
          </w:p>
          <w:p w14:paraId="0E9829E3" w14:textId="77777777" w:rsidR="00B36CFA" w:rsidRDefault="00B36CFA" w:rsidP="0090497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40465">
              <w:rPr>
                <w:b/>
                <w:color w:val="FF0000"/>
                <w:sz w:val="28"/>
                <w:szCs w:val="28"/>
              </w:rPr>
              <w:t>Knowledge, Skills an</w:t>
            </w:r>
            <w:r w:rsidR="001453E8" w:rsidRPr="00D40465">
              <w:rPr>
                <w:b/>
                <w:color w:val="FF0000"/>
                <w:sz w:val="28"/>
                <w:szCs w:val="28"/>
              </w:rPr>
              <w:t>d Vocabulary Progression (KSV)</w:t>
            </w:r>
          </w:p>
          <w:p w14:paraId="052EA607" w14:textId="7F7D8969" w:rsidR="00156396" w:rsidRDefault="008B63CA" w:rsidP="0090497F">
            <w:pPr>
              <w:jc w:val="center"/>
            </w:pPr>
            <w:r>
              <w:rPr>
                <w:b/>
                <w:color w:val="FF0000"/>
                <w:sz w:val="40"/>
                <w:szCs w:val="40"/>
              </w:rPr>
              <w:t>Math</w:t>
            </w:r>
            <w:r w:rsidR="0028525B">
              <w:rPr>
                <w:b/>
                <w:color w:val="FF0000"/>
                <w:sz w:val="40"/>
                <w:szCs w:val="40"/>
              </w:rPr>
              <w:t>ematics</w:t>
            </w:r>
          </w:p>
        </w:tc>
      </w:tr>
      <w:tr w:rsidR="00B36CFA" w14:paraId="134CB57C" w14:textId="77777777" w:rsidTr="00E93174">
        <w:trPr>
          <w:trHeight w:val="1519"/>
        </w:trPr>
        <w:tc>
          <w:tcPr>
            <w:tcW w:w="1847" w:type="dxa"/>
            <w:vMerge w:val="restart"/>
            <w:shd w:val="clear" w:color="auto" w:fill="FFFFFF" w:themeFill="background1"/>
          </w:tcPr>
          <w:p w14:paraId="2FB8CB6D" w14:textId="6FE8A2FF" w:rsidR="00B36CFA" w:rsidRPr="00A75888" w:rsidRDefault="00B36CFA" w:rsidP="00974D01">
            <w:pPr>
              <w:jc w:val="center"/>
              <w:rPr>
                <w:b/>
                <w:sz w:val="20"/>
              </w:rPr>
            </w:pPr>
          </w:p>
        </w:tc>
        <w:tc>
          <w:tcPr>
            <w:tcW w:w="21035" w:type="dxa"/>
            <w:gridSpan w:val="7"/>
          </w:tcPr>
          <w:p w14:paraId="5F60F1CF" w14:textId="77777777" w:rsidR="00B36CFA" w:rsidRPr="00900C6D" w:rsidRDefault="00B36CFA" w:rsidP="00974D01">
            <w:pPr>
              <w:jc w:val="center"/>
              <w:rPr>
                <w:b/>
                <w:bCs/>
                <w:sz w:val="24"/>
                <w:szCs w:val="24"/>
              </w:rPr>
            </w:pPr>
            <w:r w:rsidRPr="00900C6D">
              <w:rPr>
                <w:b/>
                <w:bCs/>
                <w:sz w:val="24"/>
                <w:szCs w:val="24"/>
              </w:rPr>
              <w:t xml:space="preserve">Knowledge and Skill Progression </w:t>
            </w:r>
          </w:p>
          <w:p w14:paraId="25296A8B" w14:textId="77777777" w:rsidR="00B36CFA" w:rsidRPr="00900C6D" w:rsidRDefault="00B36CFA" w:rsidP="00974D01">
            <w:pPr>
              <w:jc w:val="center"/>
              <w:rPr>
                <w:b/>
                <w:bCs/>
                <w:sz w:val="24"/>
                <w:szCs w:val="24"/>
              </w:rPr>
            </w:pPr>
            <w:r w:rsidRPr="00900C6D">
              <w:rPr>
                <w:b/>
                <w:bCs/>
                <w:sz w:val="24"/>
                <w:szCs w:val="24"/>
              </w:rPr>
              <w:t>What should an age-related pupil know and be able to do in each year group?</w:t>
            </w:r>
            <w:r w:rsidR="00567BBD">
              <w:rPr>
                <w:b/>
                <w:bCs/>
                <w:sz w:val="24"/>
                <w:szCs w:val="24"/>
              </w:rPr>
              <w:t xml:space="preserve"> (expectations)</w:t>
            </w:r>
          </w:p>
          <w:p w14:paraId="48137CE9" w14:textId="77777777" w:rsidR="00B36CFA" w:rsidRPr="00900C6D" w:rsidRDefault="00B36CFA" w:rsidP="00974D01">
            <w:pPr>
              <w:jc w:val="right"/>
              <w:rPr>
                <w:b/>
                <w:bCs/>
                <w:sz w:val="24"/>
                <w:szCs w:val="24"/>
              </w:rPr>
            </w:pPr>
            <w:r w:rsidRPr="0006173B">
              <w:rPr>
                <w:b/>
                <w:bCs/>
                <w:sz w:val="24"/>
                <w:szCs w:val="24"/>
                <w:highlight w:val="cyan"/>
                <w:shd w:val="clear" w:color="auto" w:fill="00B0F0"/>
              </w:rPr>
              <w:t>Highlight</w:t>
            </w:r>
            <w:r w:rsidRPr="0006173B">
              <w:rPr>
                <w:b/>
                <w:bCs/>
                <w:sz w:val="24"/>
                <w:szCs w:val="24"/>
                <w:highlight w:val="cyan"/>
              </w:rPr>
              <w:t>-</w:t>
            </w:r>
            <w:r w:rsidRPr="00900C6D">
              <w:rPr>
                <w:b/>
                <w:bCs/>
                <w:sz w:val="24"/>
                <w:szCs w:val="24"/>
              </w:rPr>
              <w:t>Cross curricular link</w:t>
            </w:r>
          </w:p>
          <w:p w14:paraId="2EABE3BE" w14:textId="77777777" w:rsidR="00B36CFA" w:rsidRDefault="00B36CFA" w:rsidP="003C4C01"/>
        </w:tc>
      </w:tr>
      <w:tr w:rsidR="00A75888" w14:paraId="1B909066" w14:textId="77777777" w:rsidTr="00AA44EC">
        <w:trPr>
          <w:trHeight w:val="719"/>
        </w:trPr>
        <w:tc>
          <w:tcPr>
            <w:tcW w:w="1847" w:type="dxa"/>
            <w:vMerge/>
            <w:shd w:val="clear" w:color="auto" w:fill="FFFFFF" w:themeFill="background1"/>
          </w:tcPr>
          <w:p w14:paraId="00DB1823" w14:textId="77777777" w:rsidR="00B36CFA" w:rsidRPr="00A75888" w:rsidRDefault="00B36CFA" w:rsidP="00974D01">
            <w:pPr>
              <w:jc w:val="center"/>
              <w:rPr>
                <w:b/>
                <w:sz w:val="20"/>
              </w:rPr>
            </w:pPr>
          </w:p>
        </w:tc>
        <w:tc>
          <w:tcPr>
            <w:tcW w:w="1989" w:type="dxa"/>
            <w:shd w:val="clear" w:color="auto" w:fill="0070C0"/>
            <w:vAlign w:val="center"/>
          </w:tcPr>
          <w:p w14:paraId="7039B221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EYFS</w:t>
            </w:r>
          </w:p>
          <w:p w14:paraId="70739DC3" w14:textId="77777777" w:rsidR="00B36CFA" w:rsidRPr="00D40465" w:rsidRDefault="00B36CFA" w:rsidP="003C4C01">
            <w:pPr>
              <w:rPr>
                <w:color w:val="FF0000"/>
              </w:rPr>
            </w:pPr>
          </w:p>
        </w:tc>
        <w:tc>
          <w:tcPr>
            <w:tcW w:w="2422" w:type="dxa"/>
            <w:shd w:val="clear" w:color="auto" w:fill="0070C0"/>
            <w:vAlign w:val="center"/>
          </w:tcPr>
          <w:p w14:paraId="1E783E4C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1</w:t>
            </w:r>
          </w:p>
        </w:tc>
        <w:tc>
          <w:tcPr>
            <w:tcW w:w="3119" w:type="dxa"/>
            <w:shd w:val="clear" w:color="auto" w:fill="0070C0"/>
            <w:vAlign w:val="center"/>
          </w:tcPr>
          <w:p w14:paraId="05FAB837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2</w:t>
            </w:r>
          </w:p>
        </w:tc>
        <w:tc>
          <w:tcPr>
            <w:tcW w:w="2835" w:type="dxa"/>
            <w:shd w:val="clear" w:color="auto" w:fill="0070C0"/>
            <w:vAlign w:val="center"/>
          </w:tcPr>
          <w:p w14:paraId="7E79B7D8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3</w:t>
            </w:r>
          </w:p>
        </w:tc>
        <w:tc>
          <w:tcPr>
            <w:tcW w:w="3543" w:type="dxa"/>
            <w:shd w:val="clear" w:color="auto" w:fill="0070C0"/>
            <w:vAlign w:val="center"/>
          </w:tcPr>
          <w:p w14:paraId="1E8EDD92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4</w:t>
            </w:r>
          </w:p>
        </w:tc>
        <w:tc>
          <w:tcPr>
            <w:tcW w:w="3686" w:type="dxa"/>
            <w:shd w:val="clear" w:color="auto" w:fill="0070C0"/>
            <w:vAlign w:val="center"/>
          </w:tcPr>
          <w:p w14:paraId="69D6E681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5</w:t>
            </w:r>
          </w:p>
        </w:tc>
        <w:tc>
          <w:tcPr>
            <w:tcW w:w="3441" w:type="dxa"/>
            <w:shd w:val="clear" w:color="auto" w:fill="0070C0"/>
            <w:vAlign w:val="center"/>
          </w:tcPr>
          <w:p w14:paraId="7455D31A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6</w:t>
            </w:r>
          </w:p>
        </w:tc>
      </w:tr>
      <w:tr w:rsidR="001453E8" w:rsidRPr="00CA387E" w14:paraId="47282598" w14:textId="77777777" w:rsidTr="00AA44EC">
        <w:trPr>
          <w:trHeight w:val="1447"/>
        </w:trPr>
        <w:tc>
          <w:tcPr>
            <w:tcW w:w="1847" w:type="dxa"/>
            <w:shd w:val="clear" w:color="auto" w:fill="0070C0"/>
          </w:tcPr>
          <w:p w14:paraId="69C7179D" w14:textId="479189E7" w:rsidR="001453E8" w:rsidRPr="00A75888" w:rsidRDefault="008344F6" w:rsidP="004D6E7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Number and Place Value</w:t>
            </w:r>
          </w:p>
        </w:tc>
        <w:tc>
          <w:tcPr>
            <w:tcW w:w="1989" w:type="dxa"/>
          </w:tcPr>
          <w:p w14:paraId="7F33B708" w14:textId="00957DD2" w:rsidR="001453E8" w:rsidRPr="00CF56C0" w:rsidRDefault="00CF56C0" w:rsidP="004D6E7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F56C0">
              <w:rPr>
                <w:rFonts w:asciiTheme="majorHAnsi" w:hAnsiTheme="majorHAnsi" w:cstheme="majorHAnsi"/>
                <w:b/>
                <w:sz w:val="20"/>
                <w:szCs w:val="20"/>
              </w:rPr>
              <w:t>C</w:t>
            </w:r>
            <w:r w:rsidR="007231F5" w:rsidRPr="00CF56C0">
              <w:rPr>
                <w:rFonts w:asciiTheme="majorHAnsi" w:hAnsiTheme="majorHAnsi" w:cstheme="majorHAnsi"/>
                <w:b/>
                <w:sz w:val="20"/>
                <w:szCs w:val="20"/>
              </w:rPr>
              <w:t>ount reliably with numbers from 1 to 20.</w:t>
            </w:r>
          </w:p>
          <w:p w14:paraId="6DDF61FE" w14:textId="77777777" w:rsidR="007231F5" w:rsidRDefault="007231F5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56C0">
              <w:rPr>
                <w:rFonts w:asciiTheme="majorHAnsi" w:hAnsiTheme="majorHAnsi" w:cstheme="majorHAnsi"/>
                <w:sz w:val="20"/>
                <w:szCs w:val="20"/>
              </w:rPr>
              <w:t xml:space="preserve">Count forwards </w:t>
            </w:r>
            <w:r w:rsidR="00CF56C0">
              <w:rPr>
                <w:rFonts w:asciiTheme="majorHAnsi" w:hAnsiTheme="majorHAnsi" w:cstheme="majorHAnsi"/>
                <w:sz w:val="20"/>
                <w:szCs w:val="20"/>
              </w:rPr>
              <w:t>and</w:t>
            </w:r>
            <w:r w:rsidRPr="00CF56C0">
              <w:rPr>
                <w:rFonts w:asciiTheme="majorHAnsi" w:hAnsiTheme="majorHAnsi" w:cstheme="majorHAnsi"/>
                <w:sz w:val="20"/>
                <w:szCs w:val="20"/>
              </w:rPr>
              <w:t xml:space="preserve"> backwards</w:t>
            </w:r>
            <w:r w:rsidR="00FF39AB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48DD13F1" w14:textId="526904CB" w:rsidR="00FF39AB" w:rsidRPr="00FF39AB" w:rsidRDefault="00FF39AB" w:rsidP="00FF39AB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FF39AB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Key Vocabulary - Count forwards, </w:t>
            </w:r>
          </w:p>
          <w:p w14:paraId="15E1BEE0" w14:textId="21E9C4C0" w:rsidR="00FF39AB" w:rsidRPr="00CF56C0" w:rsidRDefault="00FF39AB" w:rsidP="00FF39A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F39AB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Count backwards</w:t>
            </w: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.</w:t>
            </w:r>
          </w:p>
        </w:tc>
        <w:tc>
          <w:tcPr>
            <w:tcW w:w="2422" w:type="dxa"/>
          </w:tcPr>
          <w:p w14:paraId="2C5945D5" w14:textId="7EEF3024" w:rsidR="00B0459D" w:rsidRPr="0089392D" w:rsidRDefault="00B0459D" w:rsidP="004D6E7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9392D">
              <w:rPr>
                <w:rFonts w:asciiTheme="majorHAnsi" w:hAnsiTheme="majorHAnsi" w:cstheme="majorHAnsi"/>
                <w:b/>
                <w:sz w:val="20"/>
                <w:szCs w:val="20"/>
              </w:rPr>
              <w:t>Count forwards and backwards up to and across 100 from any given number.</w:t>
            </w:r>
          </w:p>
          <w:p w14:paraId="3916DF53" w14:textId="788AF15D" w:rsidR="00B0459D" w:rsidRPr="0089392D" w:rsidRDefault="00B0459D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392D">
              <w:rPr>
                <w:rFonts w:asciiTheme="majorHAnsi" w:hAnsiTheme="majorHAnsi" w:cstheme="majorHAnsi"/>
                <w:sz w:val="20"/>
                <w:szCs w:val="20"/>
              </w:rPr>
              <w:t>Identify 1 more than or 1 less than a given number.</w:t>
            </w:r>
          </w:p>
          <w:p w14:paraId="055A878E" w14:textId="1325213F" w:rsidR="00B0459D" w:rsidRPr="0089392D" w:rsidRDefault="00B0459D" w:rsidP="004D6E7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9392D">
              <w:rPr>
                <w:rFonts w:asciiTheme="majorHAnsi" w:hAnsiTheme="majorHAnsi" w:cstheme="majorHAnsi"/>
                <w:b/>
                <w:sz w:val="20"/>
                <w:szCs w:val="20"/>
              </w:rPr>
              <w:t>Count in multiples of 2, 5 and 10</w:t>
            </w:r>
            <w:r w:rsidR="00A8690B" w:rsidRPr="0089392D">
              <w:rPr>
                <w:rFonts w:asciiTheme="majorHAnsi" w:hAnsiTheme="majorHAnsi" w:cstheme="majorHAnsi"/>
                <w:b/>
                <w:sz w:val="20"/>
                <w:szCs w:val="20"/>
              </w:rPr>
              <w:t>.</w:t>
            </w:r>
          </w:p>
          <w:p w14:paraId="738B8395" w14:textId="1F195C60" w:rsidR="00B0459D" w:rsidRPr="0089392D" w:rsidRDefault="00A8690B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392D">
              <w:rPr>
                <w:rFonts w:asciiTheme="majorHAnsi" w:hAnsiTheme="majorHAnsi" w:cstheme="majorHAnsi"/>
                <w:sz w:val="20"/>
                <w:szCs w:val="20"/>
              </w:rPr>
              <w:t>Read and write numbers to 100 in numerals.</w:t>
            </w:r>
          </w:p>
          <w:p w14:paraId="2AF99216" w14:textId="52463BEA" w:rsidR="00A8690B" w:rsidRPr="0089392D" w:rsidRDefault="00A8690B" w:rsidP="004D6E7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9392D">
              <w:rPr>
                <w:rFonts w:asciiTheme="majorHAnsi" w:hAnsiTheme="majorHAnsi" w:cstheme="majorHAnsi"/>
                <w:b/>
                <w:sz w:val="20"/>
                <w:szCs w:val="20"/>
              </w:rPr>
              <w:t>Read and write numbers to 20 in words.</w:t>
            </w:r>
          </w:p>
          <w:p w14:paraId="6B756456" w14:textId="4D254677" w:rsidR="00A8690B" w:rsidRPr="0089392D" w:rsidRDefault="00A8690B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392D">
              <w:rPr>
                <w:rFonts w:asciiTheme="majorHAnsi" w:hAnsiTheme="majorHAnsi" w:cstheme="majorHAnsi"/>
                <w:sz w:val="20"/>
                <w:szCs w:val="20"/>
              </w:rPr>
              <w:t>Represent numbers using objects and pictorial representations.</w:t>
            </w:r>
          </w:p>
          <w:p w14:paraId="10644CE1" w14:textId="3BFF67B0" w:rsidR="008379AA" w:rsidRPr="0078637C" w:rsidRDefault="00A8690B" w:rsidP="004D6E76">
            <w:pP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89392D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Key Vocabulary - equal to, less than, more than, fewer, least, most.</w:t>
            </w:r>
          </w:p>
        </w:tc>
        <w:tc>
          <w:tcPr>
            <w:tcW w:w="3119" w:type="dxa"/>
          </w:tcPr>
          <w:p w14:paraId="75E37133" w14:textId="1028768D" w:rsidR="000E3AA3" w:rsidRPr="000E3AA3" w:rsidRDefault="000E3AA3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0E3AA3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Count in 2s, 3s, and 5s from 0, and in 10s from any number, forward and backward.</w:t>
            </w:r>
          </w:p>
          <w:p w14:paraId="317AAE95" w14:textId="2CBCDF11" w:rsidR="000E3AA3" w:rsidRPr="000E3AA3" w:rsidRDefault="000E3AA3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0E3AA3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Recognise the place value of each digit in a two-digit number.</w:t>
            </w:r>
          </w:p>
          <w:p w14:paraId="4A886A1D" w14:textId="636B3191" w:rsidR="000E3AA3" w:rsidRPr="000E3AA3" w:rsidRDefault="000E3AA3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0E3AA3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Identify, represent and estimate numbers using different representations, including the number line.</w:t>
            </w:r>
          </w:p>
          <w:p w14:paraId="6E5BA829" w14:textId="17C8FB4D" w:rsidR="000E3AA3" w:rsidRPr="000E3AA3" w:rsidRDefault="000E3AA3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0E3AA3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Compare and order numbers from 0 up to 100; use &lt;, &gt; and = signs.</w:t>
            </w:r>
          </w:p>
          <w:p w14:paraId="4D4F0DA0" w14:textId="51996DF3" w:rsidR="000E3AA3" w:rsidRPr="000E3AA3" w:rsidRDefault="000E3AA3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0E3AA3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Read and write numbers to at least 100 in numerals and in words.</w:t>
            </w:r>
          </w:p>
          <w:p w14:paraId="6CCAA025" w14:textId="6178AA6F" w:rsidR="000E3AA3" w:rsidRDefault="000E3AA3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0E3AA3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Use place value and number facts to solve problems.</w:t>
            </w:r>
          </w:p>
          <w:p w14:paraId="72E5FB5F" w14:textId="6200F113" w:rsidR="001453E8" w:rsidRPr="003047F4" w:rsidRDefault="000E3AA3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89392D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Key Vocabulary </w:t>
            </w:r>
            <w:r w:rsidR="003047F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–</w:t>
            </w: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 </w:t>
            </w:r>
            <w:r w:rsidR="003047F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hundreds, tens and ones, equal to, more than, less than, value.</w:t>
            </w:r>
          </w:p>
        </w:tc>
        <w:tc>
          <w:tcPr>
            <w:tcW w:w="2835" w:type="dxa"/>
          </w:tcPr>
          <w:p w14:paraId="26253B6A" w14:textId="2DDD6911" w:rsidR="00386C35" w:rsidRPr="00386C35" w:rsidRDefault="00386C35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386C3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Count from 0 in multiples of 4, 8, 50 and 100; find 10 or 100 more or less than a given number.</w:t>
            </w:r>
          </w:p>
          <w:p w14:paraId="7D650654" w14:textId="2991A402" w:rsidR="00386C35" w:rsidRPr="00386C35" w:rsidRDefault="00386C35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386C35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Recognise the place value of each digit in a 3-digit number.</w:t>
            </w:r>
          </w:p>
          <w:p w14:paraId="27B0C6E5" w14:textId="534D9FD1" w:rsidR="00386C35" w:rsidRPr="00386C35" w:rsidRDefault="00386C35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386C3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Compare and order numbers up to 1,000.</w:t>
            </w:r>
          </w:p>
          <w:p w14:paraId="43CAF4C4" w14:textId="63F8EC84" w:rsidR="00386C35" w:rsidRPr="00386C35" w:rsidRDefault="00386C35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386C35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Identify, represent and estimate numbers using different representations.</w:t>
            </w:r>
          </w:p>
          <w:p w14:paraId="5C1CD82C" w14:textId="5F966AC1" w:rsidR="00386C35" w:rsidRPr="00386C35" w:rsidRDefault="00386C35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386C3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Read and write numbers up to 1,000 in numerals and in words.</w:t>
            </w:r>
          </w:p>
          <w:p w14:paraId="599DE913" w14:textId="288A500C" w:rsidR="00386C35" w:rsidRPr="00386C35" w:rsidRDefault="00386C35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386C35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Solve number problems and practical problems involving these ideas.</w:t>
            </w:r>
          </w:p>
          <w:p w14:paraId="2D43BC25" w14:textId="3284F174" w:rsidR="001453E8" w:rsidRPr="00CA387E" w:rsidRDefault="00386C35" w:rsidP="004D6E76">
            <w:pPr>
              <w:rPr>
                <w:rFonts w:cstheme="minorHAnsi"/>
                <w:sz w:val="20"/>
                <w:szCs w:val="20"/>
              </w:rPr>
            </w:pPr>
            <w:r w:rsidRPr="0089392D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Key Vocabulary </w:t>
            </w:r>
            <w:r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– thousands, hundreds, tens and ones, more than, less than, equal to, value.</w:t>
            </w:r>
          </w:p>
        </w:tc>
        <w:tc>
          <w:tcPr>
            <w:tcW w:w="3543" w:type="dxa"/>
          </w:tcPr>
          <w:p w14:paraId="0F999518" w14:textId="58465DF2" w:rsidR="009130B1" w:rsidRPr="00F43F74" w:rsidRDefault="009130B1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Count in multiples of 6, 7, 9, 25 and 1,000.</w:t>
            </w:r>
          </w:p>
          <w:p w14:paraId="11F971FE" w14:textId="44CDA70C" w:rsidR="009130B1" w:rsidRPr="00F43F74" w:rsidRDefault="009130B1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Find 1,000 more or less than a given number.</w:t>
            </w:r>
          </w:p>
          <w:p w14:paraId="2996E090" w14:textId="15CF17E1" w:rsidR="009130B1" w:rsidRPr="00F43F74" w:rsidRDefault="009130B1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Count backwards through 0 to include negative numbers.</w:t>
            </w:r>
          </w:p>
          <w:p w14:paraId="1C31AC23" w14:textId="3C24E230" w:rsidR="009130B1" w:rsidRPr="00F43F74" w:rsidRDefault="009130B1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Recognise the place value of each digit in a four-digit number.</w:t>
            </w:r>
          </w:p>
          <w:p w14:paraId="38A57A8E" w14:textId="6D8AAC83" w:rsidR="009130B1" w:rsidRPr="00F43F74" w:rsidRDefault="009130B1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Order and compare numbers beyond 1,000.</w:t>
            </w:r>
          </w:p>
          <w:p w14:paraId="3F5B6A22" w14:textId="550AE373" w:rsidR="009130B1" w:rsidRPr="00F43F74" w:rsidRDefault="009130B1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Identify, represent and estimate numbers using different representations.</w:t>
            </w:r>
          </w:p>
          <w:p w14:paraId="31037E4F" w14:textId="75B93E45" w:rsidR="009130B1" w:rsidRPr="00F43F74" w:rsidRDefault="009130B1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Round any number to the nearest 10, 100 or 1,000.</w:t>
            </w:r>
          </w:p>
          <w:p w14:paraId="6E115C03" w14:textId="0AAB3FC7" w:rsidR="009130B1" w:rsidRPr="00F43F74" w:rsidRDefault="009130B1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Solve number and practical problems that involve all of the above and with increasingly large positive numbers.</w:t>
            </w:r>
          </w:p>
          <w:p w14:paraId="41FECCFA" w14:textId="77777777" w:rsidR="001453E8" w:rsidRPr="00F43F74" w:rsidRDefault="009130B1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Read Roman numerals to 100.</w:t>
            </w:r>
          </w:p>
          <w:p w14:paraId="54D8BB09" w14:textId="04CA080F" w:rsidR="009130B1" w:rsidRPr="00F43F74" w:rsidRDefault="009130B1" w:rsidP="004D6E76">
            <w:pPr>
              <w:shd w:val="clear" w:color="auto" w:fill="FFFFFF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Key Vocabulary </w:t>
            </w:r>
            <w:r w:rsidR="00D42383"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–</w:t>
            </w:r>
            <w:r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 negative</w:t>
            </w:r>
            <w:r w:rsidR="00D42383"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, p</w:t>
            </w:r>
            <w:r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ositive</w:t>
            </w:r>
            <w:r w:rsidR="00D42383"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,</w:t>
            </w:r>
            <w:r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 </w:t>
            </w:r>
          </w:p>
          <w:p w14:paraId="45577755" w14:textId="6D74CD0A" w:rsidR="009130B1" w:rsidRPr="00F43F74" w:rsidRDefault="00D42383" w:rsidP="004D6E76">
            <w:pPr>
              <w:shd w:val="clear" w:color="auto" w:fill="FFFFFF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</w:pPr>
            <w:r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r</w:t>
            </w:r>
            <w:r w:rsidR="009130B1"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oman numerals </w:t>
            </w:r>
            <w:r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(</w:t>
            </w:r>
            <w:r w:rsidR="009130B1"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I</w:t>
            </w:r>
            <w:r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, </w:t>
            </w:r>
            <w:r w:rsidR="009130B1"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V</w:t>
            </w:r>
            <w:r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, </w:t>
            </w:r>
            <w:r w:rsidR="009130B1"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C</w:t>
            </w:r>
            <w:r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),</w:t>
            </w:r>
            <w:r w:rsidR="009130B1"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 </w:t>
            </w:r>
            <w:r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t</w:t>
            </w:r>
            <w:r w:rsidR="009130B1"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ens of thousand</w:t>
            </w:r>
            <w:r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s, r</w:t>
            </w:r>
            <w:r w:rsidR="009130B1"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ound</w:t>
            </w:r>
            <w:r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.</w:t>
            </w:r>
          </w:p>
        </w:tc>
        <w:tc>
          <w:tcPr>
            <w:tcW w:w="3686" w:type="dxa"/>
          </w:tcPr>
          <w:p w14:paraId="1B60C208" w14:textId="65FE3F8D" w:rsidR="00F43F74" w:rsidRPr="002C12FD" w:rsidRDefault="002C12FD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2C12FD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R</w:t>
            </w:r>
            <w:r w:rsidR="00F43F74" w:rsidRPr="002C12FD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ead, write, order and compare numbers to at least 1,000,000 and determine the value of each digit</w:t>
            </w:r>
          </w:p>
          <w:p w14:paraId="6A0075BC" w14:textId="65D8EAB9" w:rsidR="00F43F74" w:rsidRPr="002C12FD" w:rsidRDefault="00F43F74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2C12FD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count forwards or backwards in steps of powers of 10 for any given number up to 1,000,000</w:t>
            </w:r>
            <w:r w:rsidR="002C12FD" w:rsidRPr="002C12FD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2EB1A7EB" w14:textId="3577042E" w:rsidR="00F43F74" w:rsidRPr="00F43F74" w:rsidRDefault="002C12FD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I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nterpret negative numbers in context, count forwards and backwards with positive and negative whole numbers, including through 0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7083B2D7" w14:textId="317091EA" w:rsidR="00F43F74" w:rsidRPr="002C12FD" w:rsidRDefault="002C12FD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2C12FD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R</w:t>
            </w:r>
            <w:r w:rsidR="00F43F74" w:rsidRPr="002C12FD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ound any number up to 1,000,000 to the nearest 10, 100, 1,000, 10,000 and 100,000</w:t>
            </w:r>
            <w:r w:rsidRPr="002C12FD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0770E575" w14:textId="7FA63ED4" w:rsidR="00F43F74" w:rsidRPr="00F43F74" w:rsidRDefault="002C12FD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S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olve number problems and practical problems that involve all of the above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111F7D04" w14:textId="2FE70883" w:rsidR="00F43F74" w:rsidRPr="002C12FD" w:rsidRDefault="002C12FD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2C12FD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R</w:t>
            </w:r>
            <w:r w:rsidR="00F43F74" w:rsidRPr="002C12FD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ead Roman numerals to 1,000 (M) and recognise years written in Roman numerals</w:t>
            </w:r>
            <w:r w:rsidRPr="002C12FD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1B24B6CC" w14:textId="7F506484" w:rsidR="001453E8" w:rsidRPr="00F43F74" w:rsidRDefault="002868D4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Key Vocabulary – million, roman numerals (M) positive, negative, integer, round.</w:t>
            </w:r>
          </w:p>
        </w:tc>
        <w:tc>
          <w:tcPr>
            <w:tcW w:w="3441" w:type="dxa"/>
          </w:tcPr>
          <w:p w14:paraId="4EFDACB6" w14:textId="70B917D1" w:rsidR="00F43F74" w:rsidRPr="006B2FD4" w:rsidRDefault="002C12FD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6B2FD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R</w:t>
            </w:r>
            <w:r w:rsidR="00F43F74" w:rsidRPr="006B2FD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ead, write, order and compare numbers up to 10,000,000 and determine the value of each digit</w:t>
            </w:r>
            <w:r w:rsidRPr="006B2FD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74D79582" w14:textId="206C3207" w:rsidR="00F43F74" w:rsidRPr="00F43F74" w:rsidRDefault="006B2FD4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R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ound any whole number to a required degree of accuracy</w:t>
            </w:r>
          </w:p>
          <w:p w14:paraId="0D8FA2CD" w14:textId="71C7F900" w:rsidR="00F43F74" w:rsidRPr="00F43F74" w:rsidRDefault="00F43F74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use negative numbers in context, and calculate intervals across 0</w:t>
            </w:r>
            <w:r w:rsidR="006B2FD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5A654EA4" w14:textId="6FAC1DFD" w:rsidR="00F43F74" w:rsidRPr="006B2FD4" w:rsidRDefault="006B2FD4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6B2FD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S</w:t>
            </w:r>
            <w:r w:rsidR="00F43F74" w:rsidRPr="006B2FD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olve number and practical problems that involve all of the above</w:t>
            </w:r>
            <w:r w:rsidRPr="006B2FD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0E25472C" w14:textId="4938DC3E" w:rsidR="001453E8" w:rsidRPr="00F43F74" w:rsidRDefault="005F3302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Key Vocabulary – million, roman numerals (M) positive, negative, integer, round.</w:t>
            </w:r>
          </w:p>
        </w:tc>
      </w:tr>
      <w:tr w:rsidR="0090497F" w:rsidRPr="00CA387E" w14:paraId="63AC1853" w14:textId="77777777" w:rsidTr="00AA44EC">
        <w:trPr>
          <w:trHeight w:val="1447"/>
        </w:trPr>
        <w:tc>
          <w:tcPr>
            <w:tcW w:w="1847" w:type="dxa"/>
            <w:shd w:val="clear" w:color="auto" w:fill="0070C0"/>
          </w:tcPr>
          <w:p w14:paraId="37572099" w14:textId="467D9B2A" w:rsidR="0090497F" w:rsidRPr="00A75888" w:rsidRDefault="00E93174" w:rsidP="004D6E7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Addition, Subtraction, Multiplication and Division</w:t>
            </w:r>
          </w:p>
        </w:tc>
        <w:tc>
          <w:tcPr>
            <w:tcW w:w="1989" w:type="dxa"/>
          </w:tcPr>
          <w:p w14:paraId="0800CE41" w14:textId="77777777" w:rsidR="007231F5" w:rsidRPr="00CF56C0" w:rsidRDefault="007231F5" w:rsidP="004D6E7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F56C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Children to be able to which number is one more or one less. </w:t>
            </w:r>
          </w:p>
          <w:p w14:paraId="409D4A8E" w14:textId="77777777" w:rsidR="0090497F" w:rsidRDefault="007231F5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56C0">
              <w:rPr>
                <w:rFonts w:asciiTheme="majorHAnsi" w:hAnsiTheme="majorHAnsi" w:cstheme="majorHAnsi"/>
                <w:sz w:val="20"/>
                <w:szCs w:val="20"/>
              </w:rPr>
              <w:t>Using quantities and objects, they add and subtract two single-digit numbers and count on or back to find the answer.</w:t>
            </w:r>
          </w:p>
          <w:p w14:paraId="432D8624" w14:textId="77777777" w:rsidR="00A567CA" w:rsidRDefault="00A567CA" w:rsidP="004D6E7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567CA">
              <w:rPr>
                <w:rFonts w:asciiTheme="majorHAnsi" w:hAnsiTheme="majorHAnsi" w:cstheme="majorHAnsi"/>
                <w:b/>
                <w:sz w:val="20"/>
                <w:szCs w:val="20"/>
              </w:rPr>
              <w:t>Solve problems, including doubling, halving and sharing.</w:t>
            </w:r>
          </w:p>
          <w:p w14:paraId="248A69AC" w14:textId="43790083" w:rsidR="00FF39AB" w:rsidRPr="00A567CA" w:rsidRDefault="00FF39AB" w:rsidP="004D6E7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Key Vocabulary 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– double, halve, share, more, less.</w:t>
            </w:r>
          </w:p>
        </w:tc>
        <w:tc>
          <w:tcPr>
            <w:tcW w:w="2422" w:type="dxa"/>
          </w:tcPr>
          <w:p w14:paraId="02FFD276" w14:textId="54E47C97" w:rsidR="0089392D" w:rsidRPr="0089392D" w:rsidRDefault="0089392D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R</w:t>
            </w:r>
            <w:r w:rsidRPr="0089392D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ead, write and interpret mathematical statements involving +</w:t>
            </w: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 xml:space="preserve">, - and </w:t>
            </w:r>
            <w:r w:rsidRPr="0089392D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= signs</w:t>
            </w: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.</w:t>
            </w:r>
          </w:p>
          <w:p w14:paraId="2B399E55" w14:textId="7B8A5D48" w:rsidR="0089392D" w:rsidRPr="0089392D" w:rsidRDefault="0089392D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R</w:t>
            </w:r>
            <w:r w:rsidRPr="0089392D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epresent and use number bonds and related subtraction facts within 20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.</w:t>
            </w:r>
          </w:p>
          <w:p w14:paraId="5C7BF5D3" w14:textId="7FCBC5B5" w:rsidR="0089392D" w:rsidRPr="0089392D" w:rsidRDefault="0089392D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A</w:t>
            </w:r>
            <w:r w:rsidRPr="0089392D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dd and one-digit and two-digit numbers to 20, including 0</w:t>
            </w: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.</w:t>
            </w:r>
          </w:p>
          <w:p w14:paraId="4A976079" w14:textId="2F3C76AA" w:rsidR="0089392D" w:rsidRDefault="0089392D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S</w:t>
            </w:r>
            <w:r w:rsidRPr="0089392D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olve one-step problems involv</w:t>
            </w:r>
            <w:r w:rsidR="00D04191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ing</w:t>
            </w:r>
            <w:r w:rsidRPr="0089392D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 xml:space="preserve"> addition and subtraction, using concrete objects and pictorial representations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.</w:t>
            </w:r>
          </w:p>
          <w:p w14:paraId="0B634BF9" w14:textId="241D1E39" w:rsidR="0089392D" w:rsidRPr="0089392D" w:rsidRDefault="0089392D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S</w:t>
            </w:r>
            <w:r w:rsidRPr="0089392D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olve one-step problems involving multiplication and division, by using concrete objects, pictorial representations and arrays with support</w:t>
            </w: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.</w:t>
            </w:r>
          </w:p>
          <w:p w14:paraId="6D04A806" w14:textId="0C1D411C" w:rsidR="0090497F" w:rsidRPr="0089392D" w:rsidRDefault="0089392D" w:rsidP="004D6E7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Key Vocabulary - </w:t>
            </w:r>
            <w:r w:rsidR="003F3BC4" w:rsidRPr="003F3BC4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put together, add, altogether, total, take away, distance between, difference between, more than</w:t>
            </w:r>
            <w:r w:rsidR="003F3BC4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,</w:t>
            </w:r>
            <w:r w:rsidR="003F3BC4" w:rsidRPr="003F3BC4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 less than</w:t>
            </w:r>
            <w:r w:rsidR="003F3BC4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, double.</w:t>
            </w:r>
          </w:p>
        </w:tc>
        <w:tc>
          <w:tcPr>
            <w:tcW w:w="3119" w:type="dxa"/>
          </w:tcPr>
          <w:p w14:paraId="47150341" w14:textId="0E03B5A9" w:rsidR="001D1203" w:rsidRPr="001D1203" w:rsidRDefault="001D1203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5430C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S</w:t>
            </w:r>
            <w:r w:rsidRPr="001D1203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olve problems with addition and subtraction:</w:t>
            </w:r>
            <w:r w:rsidR="005430C2" w:rsidRPr="005430C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 xml:space="preserve"> u</w:t>
            </w:r>
            <w:r w:rsidRPr="001D1203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sing concrete objects and pictorial representations, including those involving numbers, quantities and measures</w:t>
            </w:r>
            <w:r w:rsidR="005430C2" w:rsidRPr="005430C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.</w:t>
            </w:r>
          </w:p>
          <w:p w14:paraId="0C2AA3BE" w14:textId="3F5CDBCD" w:rsidR="001D1203" w:rsidRPr="001D1203" w:rsidRDefault="001D1203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5430C2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A</w:t>
            </w:r>
            <w:r w:rsidRPr="001D1203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pplying their increasing knowledge of mental and written methods</w:t>
            </w:r>
            <w:r w:rsidR="005430C2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.</w:t>
            </w:r>
          </w:p>
          <w:p w14:paraId="5AD85C4E" w14:textId="68692548" w:rsidR="001D1203" w:rsidRPr="001D1203" w:rsidRDefault="001D1203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5430C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R</w:t>
            </w:r>
            <w:r w:rsidRPr="001D1203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ecall and use addition and subtraction facts to 20 fluently, and derive and use related facts up to 100</w:t>
            </w:r>
            <w:r w:rsidR="005430C2" w:rsidRPr="005430C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.</w:t>
            </w:r>
          </w:p>
          <w:p w14:paraId="5B68FB8F" w14:textId="16F7F714" w:rsidR="001D1203" w:rsidRPr="001D1203" w:rsidRDefault="001D1203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5430C2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A</w:t>
            </w:r>
            <w:r w:rsidRPr="001D1203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dd and subtract numbers using concrete objects, pictorial representations, and mentally, including:</w:t>
            </w:r>
            <w:r w:rsidR="005430C2" w:rsidRPr="005430C2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 xml:space="preserve"> </w:t>
            </w:r>
            <w:r w:rsidRPr="001D1203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a two-digit number and 1s</w:t>
            </w:r>
            <w:r w:rsidR="005430C2" w:rsidRPr="005430C2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 xml:space="preserve">, </w:t>
            </w:r>
            <w:r w:rsidRPr="001D1203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a two-digit number and 10s</w:t>
            </w:r>
            <w:r w:rsidR="005430C2" w:rsidRPr="005430C2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 xml:space="preserve">, </w:t>
            </w:r>
            <w:r w:rsidRPr="001D1203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2 two-digit numbers</w:t>
            </w:r>
            <w:r w:rsidR="005430C2" w:rsidRPr="005430C2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 xml:space="preserve">, </w:t>
            </w:r>
            <w:r w:rsidRPr="001D1203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adding 3 one-digit numbers</w:t>
            </w:r>
            <w:r w:rsidR="005430C2" w:rsidRPr="005430C2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.</w:t>
            </w:r>
          </w:p>
          <w:p w14:paraId="658790C9" w14:textId="24C824E2" w:rsidR="001D1203" w:rsidRPr="001D1203" w:rsidRDefault="005430C2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5430C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S</w:t>
            </w:r>
            <w:r w:rsidR="001D1203" w:rsidRPr="001D1203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how that addition of 2 numbers can be done in any order (commutative) and subtraction of 1 number from another cannot</w:t>
            </w:r>
            <w:r w:rsidRPr="005430C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.</w:t>
            </w:r>
          </w:p>
          <w:p w14:paraId="3250455B" w14:textId="36F815DE" w:rsidR="005430C2" w:rsidRDefault="005430C2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5430C2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R</w:t>
            </w:r>
            <w:r w:rsidR="001D1203" w:rsidRPr="001D1203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ecognise and use the inverse relationship between addition and subtraction</w:t>
            </w:r>
            <w:r w:rsidR="002F4F36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.</w:t>
            </w:r>
          </w:p>
          <w:p w14:paraId="4B58077E" w14:textId="45283399" w:rsidR="005430C2" w:rsidRPr="005430C2" w:rsidRDefault="005430C2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5430C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 xml:space="preserve">Recall and use multiplication and division facts for the 2, 5 and 10 </w:t>
            </w:r>
            <w:r w:rsidRPr="005430C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lastRenderedPageBreak/>
              <w:t>multiplication tables, including recognising odd and even numbers.</w:t>
            </w:r>
          </w:p>
          <w:p w14:paraId="0B243E73" w14:textId="6384BEDF" w:rsidR="005430C2" w:rsidRPr="005430C2" w:rsidRDefault="005430C2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5430C2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 xml:space="preserve">Calculate mathematical statements for multiplication and division within the multiplication tables and write them using </w:t>
            </w:r>
            <w:r w:rsidR="00B647B1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related symbols.</w:t>
            </w:r>
          </w:p>
          <w:p w14:paraId="087C74CF" w14:textId="31DDA472" w:rsidR="005430C2" w:rsidRPr="005430C2" w:rsidRDefault="005430C2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5430C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Show that multiplication of 2 numbers can be done in any orde</w:t>
            </w:r>
            <w:r w:rsidR="00B647B1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r</w:t>
            </w:r>
            <w:r w:rsidRPr="005430C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 xml:space="preserve"> and division of 1 number by another cannot.</w:t>
            </w:r>
          </w:p>
          <w:p w14:paraId="7DD9634A" w14:textId="77777777" w:rsidR="002F4F36" w:rsidRDefault="005430C2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5430C2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Solve problems involving multiplication and division, using materials, arrays, repeated addition, mental methods, and multiplication and division facts, including problems in contexts.</w:t>
            </w:r>
          </w:p>
          <w:p w14:paraId="32A1F7A5" w14:textId="20892D4D" w:rsidR="005430C2" w:rsidRPr="002F4F36" w:rsidRDefault="005430C2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Key Vocabulary -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 addended, minuend, subtrahend, </w:t>
            </w:r>
            <w:r w:rsidR="002F4F36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sum, total, difference, multiplicand, factor, multiple, product, dividend, divisor, quotient</w:t>
            </w:r>
            <w:r w:rsidR="00B647B1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, commutative. </w:t>
            </w:r>
          </w:p>
        </w:tc>
        <w:tc>
          <w:tcPr>
            <w:tcW w:w="2835" w:type="dxa"/>
          </w:tcPr>
          <w:p w14:paraId="5754A313" w14:textId="131B0A2B" w:rsidR="00CB350B" w:rsidRPr="00CB350B" w:rsidRDefault="003965BB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3965BB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lastRenderedPageBreak/>
              <w:t>A</w:t>
            </w:r>
            <w:r w:rsidR="00CB350B" w:rsidRPr="00CB350B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dd and subtract numbers mentally, including:</w:t>
            </w:r>
            <w:r w:rsidRPr="003965BB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 xml:space="preserve"> </w:t>
            </w:r>
            <w:r w:rsidR="00CB350B" w:rsidRPr="00CB350B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a three-digit number and 1s</w:t>
            </w:r>
            <w:r w:rsidRPr="003965BB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 xml:space="preserve">, </w:t>
            </w:r>
            <w:r w:rsidR="00CB350B" w:rsidRPr="00CB350B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a three-digit number and 10s</w:t>
            </w:r>
            <w:r w:rsidRPr="003965BB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 xml:space="preserve">, </w:t>
            </w:r>
            <w:r w:rsidR="00CB350B" w:rsidRPr="00CB350B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a three-digit number and 100s</w:t>
            </w:r>
            <w:r w:rsidRPr="003965BB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.</w:t>
            </w:r>
          </w:p>
          <w:p w14:paraId="6500EFF5" w14:textId="31664941" w:rsidR="00CB350B" w:rsidRPr="00CB350B" w:rsidRDefault="003965BB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3965BB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A</w:t>
            </w:r>
            <w:r w:rsidR="00CB350B" w:rsidRPr="00CB350B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dd and subtract numbers with up to 3 digits, using formal written methods of columnar addition and subtraction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.</w:t>
            </w:r>
          </w:p>
          <w:p w14:paraId="700284F5" w14:textId="3C15023A" w:rsidR="00CB350B" w:rsidRPr="00CB350B" w:rsidRDefault="003965BB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3965BB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E</w:t>
            </w:r>
            <w:r w:rsidR="00CB350B" w:rsidRPr="00CB350B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stimate the answer to a calculation and use inverse operations to check answers</w:t>
            </w: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.</w:t>
            </w:r>
          </w:p>
          <w:p w14:paraId="2BB3ADFB" w14:textId="52B0C238" w:rsidR="00CB350B" w:rsidRDefault="003965BB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3965BB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S</w:t>
            </w:r>
            <w:r w:rsidR="00CB350B" w:rsidRPr="00CB350B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olve problems, including missing number problems, using number facts, place value, and more complex addition and subtraction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.</w:t>
            </w:r>
          </w:p>
          <w:p w14:paraId="5A816FA3" w14:textId="3D9FAD52" w:rsidR="003965BB" w:rsidRPr="003965BB" w:rsidRDefault="003965BB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3965BB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Recall and use multiplication and division facts for the 3, 4 and 8 multiplication tables.</w:t>
            </w:r>
          </w:p>
          <w:p w14:paraId="32A4A49F" w14:textId="5D9BD0A2" w:rsidR="003965BB" w:rsidRPr="003965BB" w:rsidRDefault="003965BB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W</w:t>
            </w:r>
            <w:r w:rsidRPr="003965BB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 xml:space="preserve">rite and calculate mathematical statements for multiplication and division using the multiplication tables that they know, including for two-digit numbers times one-digit numbers, using mental and </w:t>
            </w:r>
            <w:r w:rsidRPr="003965BB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lastRenderedPageBreak/>
              <w:t>progressing to formal written methods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.</w:t>
            </w:r>
          </w:p>
          <w:p w14:paraId="6217C2E5" w14:textId="21C6AB06" w:rsidR="003965BB" w:rsidRPr="00CB350B" w:rsidRDefault="003965BB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3965BB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Solve problems, including missing number problems, involving multiplication and division, including positive integer scaling problems and correspondence problems in which n objects are connected to m objects.</w:t>
            </w:r>
          </w:p>
          <w:p w14:paraId="5EA306DE" w14:textId="254A5295" w:rsidR="0090497F" w:rsidRPr="00CA387E" w:rsidRDefault="00CE0C24" w:rsidP="004D6E76">
            <w:pPr>
              <w:rPr>
                <w:rFonts w:cstheme="minorHAnsi"/>
                <w:sz w:val="20"/>
                <w:szCs w:val="20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Key Vocabulary -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 addended, minuend, subtrahend, sum, total, difference, multiplicand, factor, multiple, product, dividend, divisor, quotient, commutative.</w:t>
            </w:r>
          </w:p>
        </w:tc>
        <w:tc>
          <w:tcPr>
            <w:tcW w:w="3543" w:type="dxa"/>
          </w:tcPr>
          <w:p w14:paraId="2B025CE9" w14:textId="494AC3D9" w:rsidR="00FF3E7E" w:rsidRPr="00F43F74" w:rsidRDefault="00FF3E7E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lastRenderedPageBreak/>
              <w:t>Add and subtract numbers with up to 4 digits using the formal written methods of columnar addition and subtraction where appropriate.</w:t>
            </w:r>
          </w:p>
          <w:p w14:paraId="14B328EB" w14:textId="62F5EA81" w:rsidR="00FF3E7E" w:rsidRPr="00F43F74" w:rsidRDefault="00FF3E7E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Estimate and use inverse operations to check answers to a calculation.</w:t>
            </w:r>
          </w:p>
          <w:p w14:paraId="383583C8" w14:textId="32325A65" w:rsidR="00FF3E7E" w:rsidRPr="00F43F74" w:rsidRDefault="00FF3E7E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Solve addition and subtraction two-step problems in contexts, deciding which operations and methods to use and why.</w:t>
            </w:r>
          </w:p>
          <w:p w14:paraId="2FA870FC" w14:textId="2ACACBC4" w:rsidR="00FF3E7E" w:rsidRPr="00F43F74" w:rsidRDefault="00FF3E7E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Recall multiplication and division facts for multiplication tables up to 12 × 12.</w:t>
            </w:r>
          </w:p>
          <w:p w14:paraId="30ED422F" w14:textId="36E92F5D" w:rsidR="00FF3E7E" w:rsidRPr="00F43F74" w:rsidRDefault="00FF3E7E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Use place value, known and derived facts to multiply and divide mentally, including: multiplying by 0 and 1; dividing by 1; multiplying together 3 numbers.</w:t>
            </w:r>
          </w:p>
          <w:p w14:paraId="1910CA63" w14:textId="0D775AF5" w:rsidR="00FF3E7E" w:rsidRPr="00F43F74" w:rsidRDefault="00FF3E7E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Recognise and use factor pairs and commutativity in mental calculations.</w:t>
            </w:r>
          </w:p>
          <w:p w14:paraId="3430EC1E" w14:textId="69055AC0" w:rsidR="00FF3E7E" w:rsidRPr="00F43F74" w:rsidRDefault="00FF3E7E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Multiply two-digit and three-digit numbers by a one-digit number using formal written layout.</w:t>
            </w:r>
          </w:p>
          <w:p w14:paraId="50C2A504" w14:textId="17471472" w:rsidR="00FF3E7E" w:rsidRPr="00F43F74" w:rsidRDefault="00FF3E7E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Solve problems involving multiplying and adding, including using the distributive law to multiply two-digit numbers by 1 digit, integer scaling problems and harder correspondence problems such as n objects are connected to m objects.</w:t>
            </w:r>
          </w:p>
          <w:p w14:paraId="13367127" w14:textId="77777777" w:rsidR="0090497F" w:rsidRDefault="00FF3E7E" w:rsidP="004D6E76">
            <w:pP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</w:pPr>
            <w:r w:rsidRPr="00F43F74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lastRenderedPageBreak/>
              <w:t>Key Vocabulary –</w:t>
            </w:r>
            <w:r w:rsidR="006A52DD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 </w:t>
            </w:r>
            <w:r w:rsidR="006A52D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addended, minuend, subtrahend, sum, total, difference, multiplicand, factor, multiple, product, dividend, divisor, quotient, commutative.</w:t>
            </w:r>
          </w:p>
          <w:p w14:paraId="2F4B4ED0" w14:textId="0A9F1006" w:rsidR="006A52DD" w:rsidRPr="00F43F74" w:rsidRDefault="006A52DD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14:paraId="4F7885FE" w14:textId="55B8834D" w:rsidR="00F43F74" w:rsidRPr="00F43F74" w:rsidRDefault="00F66E48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lastRenderedPageBreak/>
              <w:t>A</w:t>
            </w:r>
            <w:r w:rsidR="00F43F74" w:rsidRPr="00F43F7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dd and subtract whole numbers with more than 4 digits, including using formal written methods (columnar addition and subtraction)</w:t>
            </w: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5DB93112" w14:textId="1A988B47" w:rsidR="00F43F74" w:rsidRPr="00F43F74" w:rsidRDefault="00F66E48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A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dd and subtract numbers mentally with increasingly large numbers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249C6A8A" w14:textId="77777777" w:rsidR="00F43F74" w:rsidRPr="00F43F74" w:rsidRDefault="00F43F74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use rounding to check answers to calculations and determine, in the context of a problem, levels of accuracy</w:t>
            </w:r>
          </w:p>
          <w:p w14:paraId="1FAFF24C" w14:textId="7C4E9267" w:rsidR="00F43F74" w:rsidRPr="00F43F74" w:rsidRDefault="00F66E48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S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olve addition and subtraction multi-step problems in contexts, deciding which operations and methods to use and why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2541D494" w14:textId="5F08F233" w:rsidR="00F43F74" w:rsidRPr="00F43F74" w:rsidRDefault="00F66E48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I</w:t>
            </w:r>
            <w:r w:rsidR="00F43F74" w:rsidRPr="00F43F7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dentify multiples and factors, including finding all factor pairs of a number, and common factors of 2 numbers</w:t>
            </w: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69850409" w14:textId="43554B4B" w:rsidR="00F43F74" w:rsidRPr="00F43F74" w:rsidRDefault="00F66E48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K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now and use the vocabulary of prime numbers, prime factors and composite (non-prime) numbers</w:t>
            </w:r>
          </w:p>
          <w:p w14:paraId="2EF8B80B" w14:textId="3A365EED" w:rsidR="00F43F74" w:rsidRPr="00F43F74" w:rsidRDefault="00F43F74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establish whether a number up to 100 is prime and recall prime numbers up to 19</w:t>
            </w:r>
            <w:r w:rsidR="00F66E48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16B9519E" w14:textId="6DCD11F4" w:rsidR="00F43F74" w:rsidRPr="00F43F74" w:rsidRDefault="00F66E48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M</w:t>
            </w:r>
            <w:r w:rsidR="00F43F74" w:rsidRPr="00F43F7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ultiply numbers up to 4 digits by a one- or two-digit number using a formal written method, including long multiplication for two-digit numbers</w:t>
            </w: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5E7CE926" w14:textId="7E14C290" w:rsidR="00F43F74" w:rsidRPr="00F43F74" w:rsidRDefault="00F66E48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M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ultiply and divide numbers mentally, drawing upon known facts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79092CF8" w14:textId="1872D52A" w:rsidR="00F43F74" w:rsidRPr="00F43F74" w:rsidRDefault="00F66E48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lastRenderedPageBreak/>
              <w:t>D</w:t>
            </w:r>
            <w:r w:rsidR="00F43F74" w:rsidRPr="00F43F7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ivide numbers up to 4 digits by a one-digit number using the formal written method of short division and interpret remainders appropriately for the context</w:t>
            </w: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700F21F3" w14:textId="4C2B972B" w:rsidR="00F43F74" w:rsidRPr="00F43F74" w:rsidRDefault="00F66E48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M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ultiply and divide whole numbers and those involving decimals by 10, 100 and 1,000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0F964ADC" w14:textId="0CA9CAD9" w:rsidR="00F43F74" w:rsidRPr="00F43F74" w:rsidRDefault="00F66E48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R</w:t>
            </w:r>
            <w:r w:rsidR="00F43F74" w:rsidRPr="00F43F7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ecognise and use square numbers and cube numbers, and the notation for squared (²) and cubed (³)</w:t>
            </w: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13C29CD6" w14:textId="17876750" w:rsidR="00F43F74" w:rsidRPr="00F43F74" w:rsidRDefault="00F66E48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S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olve problems involving multiplication and division, including using their knowledge of factors and multiples, squares and cubes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2C077916" w14:textId="13C0CE37" w:rsidR="00F43F74" w:rsidRPr="00F43F74" w:rsidRDefault="00F66E48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S</w:t>
            </w:r>
            <w:r w:rsidR="00F43F74" w:rsidRPr="00F43F7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olve problems involving addition, subtraction, multiplication and division and a combination of these, including understanding the meaning of the equals sign</w:t>
            </w: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35BD1570" w14:textId="2A9F96C6" w:rsidR="00F43F74" w:rsidRDefault="00F66E48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S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olve problems involving multiplication and division, including scaling by simple fractions and problems involving simple rates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4767E6D9" w14:textId="561A8BD3" w:rsidR="006A52DD" w:rsidRPr="00F43F74" w:rsidRDefault="006A52DD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Key Vocabulary - addended, minuend, subtrahend, sum, total, difference, multiplicand, factor, multiple, product, dividend, divisor, quotient, commutative</w:t>
            </w:r>
            <w:r w:rsidR="002617F4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, squared, cuded.</w:t>
            </w:r>
          </w:p>
          <w:p w14:paraId="771B4512" w14:textId="77777777" w:rsidR="0090497F" w:rsidRPr="00F43F74" w:rsidRDefault="0090497F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441" w:type="dxa"/>
          </w:tcPr>
          <w:p w14:paraId="2335564A" w14:textId="7C90A03B" w:rsidR="00F43F74" w:rsidRPr="006B2FD4" w:rsidRDefault="006B2FD4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6B2FD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lastRenderedPageBreak/>
              <w:t>M</w:t>
            </w:r>
            <w:r w:rsidR="00F43F74" w:rsidRPr="006B2FD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ultiply multi-digit numbers up to 4 digits by a two-digit whole number using the formal written method of long multiplication</w:t>
            </w:r>
            <w:r w:rsidRPr="006B2FD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503C14DF" w14:textId="3F206149" w:rsidR="00F43F74" w:rsidRPr="00F43F74" w:rsidRDefault="006B2FD4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D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ivide numbers up to 4 digits by a two-digit whole number using the formal written method of long division, and interpret remainders as whole number remainders, fractions, or by rounding, as appropriate for the context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2BF99900" w14:textId="498313E4" w:rsidR="00F43F74" w:rsidRPr="006B2FD4" w:rsidRDefault="006B2FD4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6B2FD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D</w:t>
            </w:r>
            <w:r w:rsidR="00F43F74" w:rsidRPr="006B2FD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ivide numbers up to 4 digits by a two-digit number using the formal written method of short division where appropriate, interpreting remainders according to the context</w:t>
            </w:r>
            <w:r w:rsidRPr="006B2FD4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216F5909" w14:textId="1E23038C" w:rsidR="00F43F74" w:rsidRPr="00F43F74" w:rsidRDefault="006B2FD4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P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erform mental calculations, including with mixed operations and large numbers</w:t>
            </w:r>
          </w:p>
          <w:p w14:paraId="47B78569" w14:textId="404BDAFD" w:rsidR="00F43F74" w:rsidRPr="00F43F74" w:rsidRDefault="00F43F74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identify common factors, common multiples and prime numbers</w:t>
            </w:r>
            <w:r w:rsidR="006B2FD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6685F07F" w14:textId="30DBD0E1" w:rsidR="00F43F74" w:rsidRPr="009F1267" w:rsidRDefault="006B2FD4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U</w:t>
            </w:r>
            <w:r w:rsidR="00F43F74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se their knowledge of the order of operations to carry out calculations involving the 4 operations</w:t>
            </w: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3B6832CC" w14:textId="4E55C427" w:rsidR="00F43F74" w:rsidRPr="00F43F74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S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olve addition and subtraction multi-step problems in contexts, deciding which operations and methods to use and why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27717CD9" w14:textId="46010FE4" w:rsidR="00F43F74" w:rsidRPr="009F1267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lastRenderedPageBreak/>
              <w:t>S</w:t>
            </w:r>
            <w:r w:rsidR="00F43F74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olve problems involving addition, subtraction, multiplication and division</w:t>
            </w:r>
          </w:p>
          <w:p w14:paraId="47CF6846" w14:textId="31CB7366" w:rsidR="00F43F74" w:rsidRPr="009F1267" w:rsidRDefault="00F43F74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use estimation to check answers to calculations and determine, in the context of a problem, an appropriate degree of accuracy</w:t>
            </w:r>
            <w:r w:rsidR="009F1267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5C0A008D" w14:textId="77777777" w:rsidR="0090497F" w:rsidRDefault="0090497F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C35B6A0" w14:textId="683519BF" w:rsidR="00123006" w:rsidRPr="00F43F74" w:rsidRDefault="00123006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Key Vocabulary - addended, minuend, subtrahend, sum, total, difference, multiplicand, factor, multiple, product, dividend, divisor, quotient, commutative.</w:t>
            </w:r>
          </w:p>
        </w:tc>
      </w:tr>
      <w:tr w:rsidR="00E93174" w:rsidRPr="00CA387E" w14:paraId="2D8CF0C4" w14:textId="77777777" w:rsidTr="00AA44EC">
        <w:trPr>
          <w:trHeight w:val="1447"/>
        </w:trPr>
        <w:tc>
          <w:tcPr>
            <w:tcW w:w="1847" w:type="dxa"/>
            <w:shd w:val="clear" w:color="auto" w:fill="0070C0"/>
          </w:tcPr>
          <w:p w14:paraId="66F73E65" w14:textId="1F2079C8" w:rsidR="00E93174" w:rsidRPr="00A75888" w:rsidRDefault="00E93174" w:rsidP="004D6E7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lastRenderedPageBreak/>
              <w:t>Fractions (including decimals and percentages)</w:t>
            </w:r>
          </w:p>
        </w:tc>
        <w:tc>
          <w:tcPr>
            <w:tcW w:w="1989" w:type="dxa"/>
          </w:tcPr>
          <w:p w14:paraId="36218DEC" w14:textId="2C3812A4" w:rsidR="00E93174" w:rsidRPr="00CF56C0" w:rsidRDefault="00E93174" w:rsidP="004D6E7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422" w:type="dxa"/>
          </w:tcPr>
          <w:p w14:paraId="0AAD1492" w14:textId="6C17A585" w:rsidR="00023846" w:rsidRPr="00023846" w:rsidRDefault="00023846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02384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Recognise, find and name a half as 1 of 2 equal parts of an object, shape or quantity</w:t>
            </w: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2CFAD751" w14:textId="16561B54" w:rsidR="00023846" w:rsidRDefault="00023846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023846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Recognise, find and name a quarter as 1 of 4 equal parts of an object, shape or quantity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404E596C" w14:textId="5CA5F7FA" w:rsidR="00E93174" w:rsidRPr="00A15346" w:rsidRDefault="001F2291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Key Vocabulary </w:t>
            </w:r>
            <w:r w:rsidR="00BA0277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–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 </w:t>
            </w:r>
            <w:r w:rsidR="00BA0277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half, quarter, part, whole</w:t>
            </w:r>
            <w:r w:rsidR="00522AB3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.</w:t>
            </w:r>
          </w:p>
        </w:tc>
        <w:tc>
          <w:tcPr>
            <w:tcW w:w="3119" w:type="dxa"/>
          </w:tcPr>
          <w:p w14:paraId="546D76F8" w14:textId="61F9C82B" w:rsidR="00490DA9" w:rsidRPr="00490DA9" w:rsidRDefault="00C77CCE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C77CCE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R</w:t>
            </w:r>
            <w:r w:rsidR="00490DA9" w:rsidRPr="00490DA9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ecognise, find, name and write fractions</w:t>
            </w:r>
            <w:r w:rsidRPr="00C77CCE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Times New Roman" w:hAnsi="Cambria Math" w:cstheme="majorHAnsi"/>
                      <w:b/>
                      <w:i/>
                      <w:color w:val="0B0C0C"/>
                      <w:sz w:val="20"/>
                      <w:szCs w:val="24"/>
                      <w:lang w:eastAsia="en-GB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Times New Roman" w:hAnsi="Cambria Math" w:cstheme="majorHAnsi"/>
                      <w:color w:val="0B0C0C"/>
                      <w:sz w:val="20"/>
                      <w:szCs w:val="24"/>
                      <w:lang w:eastAsia="en-GB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Times New Roman" w:hAnsi="Cambria Math" w:cstheme="majorHAnsi"/>
                      <w:color w:val="0B0C0C"/>
                      <w:sz w:val="20"/>
                      <w:szCs w:val="24"/>
                      <w:lang w:eastAsia="en-GB"/>
                    </w:rPr>
                    <m:t>3</m:t>
                  </m:r>
                </m:den>
              </m:f>
            </m:oMath>
            <w:r w:rsidR="00490DA9" w:rsidRPr="00490DA9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 </w:t>
            </w:r>
            <w:r w:rsidR="00490DA9" w:rsidRPr="00C77CCE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 </w:t>
            </w:r>
            <w:r w:rsidR="00490DA9" w:rsidRPr="00490DA9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,</w:t>
            </w:r>
            <m:oMath>
              <m:f>
                <m:fPr>
                  <m:ctrlPr>
                    <w:rPr>
                      <w:rFonts w:ascii="Cambria Math" w:eastAsia="Times New Roman" w:hAnsi="Cambria Math" w:cstheme="majorHAnsi"/>
                      <w:b/>
                      <w:i/>
                      <w:color w:val="0B0C0C"/>
                      <w:sz w:val="20"/>
                      <w:szCs w:val="24"/>
                      <w:lang w:eastAsia="en-GB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Times New Roman" w:hAnsi="Cambria Math" w:cstheme="majorHAnsi"/>
                      <w:color w:val="0B0C0C"/>
                      <w:sz w:val="20"/>
                      <w:szCs w:val="24"/>
                      <w:lang w:eastAsia="en-GB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Times New Roman" w:hAnsi="Cambria Math" w:cstheme="majorHAnsi"/>
                      <w:color w:val="0B0C0C"/>
                      <w:sz w:val="20"/>
                      <w:szCs w:val="24"/>
                      <w:lang w:eastAsia="en-GB"/>
                    </w:rPr>
                    <m:t>4</m:t>
                  </m:r>
                </m:den>
              </m:f>
            </m:oMath>
            <w:r w:rsidR="00490DA9" w:rsidRPr="00490DA9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 </w:t>
            </w:r>
            <w:r w:rsidR="00490DA9" w:rsidRPr="00C77CCE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 </w:t>
            </w:r>
            <w:r w:rsidR="00490DA9" w:rsidRPr="00490DA9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,</w:t>
            </w:r>
            <m:oMath>
              <m:f>
                <m:fPr>
                  <m:ctrlPr>
                    <w:rPr>
                      <w:rFonts w:ascii="Cambria Math" w:eastAsia="Times New Roman" w:hAnsi="Cambria Math" w:cstheme="majorHAnsi"/>
                      <w:b/>
                      <w:i/>
                      <w:color w:val="0B0C0C"/>
                      <w:sz w:val="20"/>
                      <w:szCs w:val="24"/>
                      <w:lang w:eastAsia="en-GB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Times New Roman" w:hAnsi="Cambria Math" w:cstheme="majorHAnsi"/>
                      <w:color w:val="0B0C0C"/>
                      <w:sz w:val="20"/>
                      <w:szCs w:val="24"/>
                      <w:lang w:eastAsia="en-GB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Times New Roman" w:hAnsi="Cambria Math" w:cstheme="majorHAnsi"/>
                      <w:color w:val="0B0C0C"/>
                      <w:sz w:val="20"/>
                      <w:szCs w:val="24"/>
                      <w:lang w:eastAsia="en-GB"/>
                    </w:rPr>
                    <m:t>4</m:t>
                  </m:r>
                </m:den>
              </m:f>
            </m:oMath>
            <w:r w:rsidR="00490DA9" w:rsidRPr="00490DA9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 </w:t>
            </w:r>
            <w:r w:rsidR="00490DA9" w:rsidRPr="00C77CCE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 </w:t>
            </w:r>
            <w:r w:rsidR="00490DA9" w:rsidRPr="00490DA9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and </w:t>
            </w:r>
            <m:oMath>
              <m:f>
                <m:fPr>
                  <m:ctrlPr>
                    <w:rPr>
                      <w:rFonts w:ascii="Cambria Math" w:eastAsia="Times New Roman" w:hAnsi="Cambria Math" w:cstheme="majorHAnsi"/>
                      <w:b/>
                      <w:i/>
                      <w:color w:val="0B0C0C"/>
                      <w:sz w:val="20"/>
                      <w:szCs w:val="24"/>
                      <w:lang w:eastAsia="en-GB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Times New Roman" w:hAnsi="Cambria Math" w:cstheme="majorHAnsi"/>
                      <w:color w:val="0B0C0C"/>
                      <w:sz w:val="20"/>
                      <w:szCs w:val="24"/>
                      <w:lang w:eastAsia="en-GB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Times New Roman" w:hAnsi="Cambria Math" w:cstheme="majorHAnsi"/>
                      <w:color w:val="0B0C0C"/>
                      <w:sz w:val="20"/>
                      <w:szCs w:val="24"/>
                      <w:lang w:eastAsia="en-GB"/>
                    </w:rPr>
                    <m:t>4</m:t>
                  </m:r>
                </m:den>
              </m:f>
            </m:oMath>
            <w:r w:rsidR="00490DA9" w:rsidRPr="00C77CCE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 </w:t>
            </w:r>
            <w:r w:rsidR="00490DA9" w:rsidRPr="00490DA9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of a length, shape, set of objects or quantity</w:t>
            </w:r>
            <w:r w:rsidRPr="00C77CCE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.</w:t>
            </w:r>
          </w:p>
          <w:p w14:paraId="0679E994" w14:textId="1D385B17" w:rsidR="00490DA9" w:rsidRDefault="00C77CCE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W</w:t>
            </w:r>
            <w:r w:rsidR="00490DA9" w:rsidRPr="00490DA9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rite simple fractions, for example</w:t>
            </w:r>
            <w:r w:rsidR="00490DA9" w:rsidRPr="00C77CCE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 </w:t>
            </w:r>
            <w:r w:rsidR="00490DA9" w:rsidRPr="00490DA9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of 6 = 3 and recognise the equivalence of </w:t>
            </w:r>
            <m:oMath>
              <m:f>
                <m:fPr>
                  <m:ctrlPr>
                    <w:rPr>
                      <w:rFonts w:ascii="Cambria Math" w:eastAsia="Times New Roman" w:hAnsi="Cambria Math" w:cstheme="majorHAnsi"/>
                      <w:i/>
                      <w:color w:val="0B0C0C"/>
                      <w:sz w:val="20"/>
                      <w:szCs w:val="24"/>
                      <w:lang w:eastAsia="en-GB"/>
                    </w:rPr>
                  </m:ctrlPr>
                </m:fPr>
                <m:num>
                  <m:r>
                    <w:rPr>
                      <w:rFonts w:ascii="Cambria Math" w:eastAsia="Times New Roman" w:hAnsi="Cambria Math" w:cstheme="majorHAnsi"/>
                      <w:color w:val="0B0C0C"/>
                      <w:sz w:val="20"/>
                      <w:szCs w:val="24"/>
                      <w:lang w:eastAsia="en-GB"/>
                    </w:rPr>
                    <m:t>2</m:t>
                  </m:r>
                </m:num>
                <m:den>
                  <m:r>
                    <w:rPr>
                      <w:rFonts w:ascii="Cambria Math" w:eastAsia="Times New Roman" w:hAnsi="Cambria Math" w:cstheme="majorHAnsi"/>
                      <w:color w:val="0B0C0C"/>
                      <w:sz w:val="20"/>
                      <w:szCs w:val="24"/>
                      <w:lang w:eastAsia="en-GB"/>
                    </w:rPr>
                    <m:t>4</m:t>
                  </m:r>
                </m:den>
              </m:f>
            </m:oMath>
            <w:r w:rsidR="00490DA9" w:rsidRPr="00C77CCE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 </w:t>
            </w:r>
            <w:r w:rsidR="00490DA9" w:rsidRPr="00490DA9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and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Times New Roman" w:hAnsi="Cambria Math" w:cstheme="majorHAnsi"/>
                      <w:i/>
                      <w:color w:val="0B0C0C"/>
                      <w:sz w:val="20"/>
                      <w:szCs w:val="24"/>
                      <w:lang w:eastAsia="en-GB"/>
                    </w:rPr>
                  </m:ctrlPr>
                </m:fPr>
                <m:num>
                  <m:r>
                    <w:rPr>
                      <w:rFonts w:ascii="Cambria Math" w:eastAsia="Times New Roman" w:hAnsi="Cambria Math" w:cstheme="majorHAnsi"/>
                      <w:color w:val="0B0C0C"/>
                      <w:sz w:val="20"/>
                      <w:szCs w:val="24"/>
                      <w:lang w:eastAsia="en-GB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theme="majorHAnsi"/>
                      <w:color w:val="0B0C0C"/>
                      <w:sz w:val="20"/>
                      <w:szCs w:val="24"/>
                      <w:lang w:eastAsia="en-GB"/>
                    </w:rPr>
                    <m:t>2</m:t>
                  </m:r>
                </m:den>
              </m:f>
            </m:oMath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 xml:space="preserve">. </w:t>
            </w:r>
          </w:p>
          <w:p w14:paraId="18C9510A" w14:textId="1B521431" w:rsidR="00E93174" w:rsidRPr="00C871D1" w:rsidRDefault="00C871D1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Key Vocabulary -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 half, quarter, part, whole, equivalent. </w:t>
            </w:r>
          </w:p>
        </w:tc>
        <w:tc>
          <w:tcPr>
            <w:tcW w:w="2835" w:type="dxa"/>
          </w:tcPr>
          <w:p w14:paraId="609BEB1B" w14:textId="224C67E5" w:rsidR="00076729" w:rsidRPr="00076729" w:rsidRDefault="00076729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076729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Count up and down in tenths.</w:t>
            </w:r>
          </w:p>
          <w:p w14:paraId="58975FFF" w14:textId="2536C0A8" w:rsidR="00076729" w:rsidRPr="00076729" w:rsidRDefault="00076729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076729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Recognise, find and write fractions of a discrete set of objects: unit fractions and non-unit fractions with small denominators.</w:t>
            </w:r>
          </w:p>
          <w:p w14:paraId="424A96C6" w14:textId="3AD5D137" w:rsidR="00076729" w:rsidRPr="00076729" w:rsidRDefault="00076729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076729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Recognise and use fractions as numbers: unit fractions and non-unit fractions with small denominators.</w:t>
            </w:r>
          </w:p>
          <w:p w14:paraId="4286FB4D" w14:textId="37C7FA1B" w:rsidR="00076729" w:rsidRPr="00076729" w:rsidRDefault="00076729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076729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Recognise and show, using diagrams, equivalent fractions with small denominators.</w:t>
            </w:r>
          </w:p>
          <w:p w14:paraId="4F639CDA" w14:textId="1B9FABCD" w:rsidR="00076729" w:rsidRPr="00076729" w:rsidRDefault="00076729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076729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Add and subtract fractions with the same denominator within one whole.</w:t>
            </w:r>
          </w:p>
          <w:p w14:paraId="3B8535E8" w14:textId="2DB63EB0" w:rsidR="00076729" w:rsidRPr="00076729" w:rsidRDefault="00076729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076729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Compare and order unit fractions, and fractions with the same denominators.</w:t>
            </w:r>
          </w:p>
          <w:p w14:paraId="0071CF8A" w14:textId="3A64273B" w:rsidR="00076729" w:rsidRDefault="00076729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076729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Solve problems involving fractions.</w:t>
            </w:r>
          </w:p>
          <w:p w14:paraId="2F41E318" w14:textId="3BAEE253" w:rsidR="00076729" w:rsidRPr="00076729" w:rsidRDefault="00076729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Key Vocabulary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 – numerator, denominator, unit fraction, non-unit fraction, tenth, part, whole.</w:t>
            </w:r>
          </w:p>
          <w:p w14:paraId="7E36A713" w14:textId="77777777" w:rsidR="00E93174" w:rsidRPr="00CA387E" w:rsidRDefault="00E93174" w:rsidP="004D6E7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4976B787" w14:textId="172C1B01" w:rsidR="00ED13CF" w:rsidRPr="00B04611" w:rsidRDefault="00B04611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B04611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R</w:t>
            </w:r>
            <w:r w:rsidR="00ED13CF" w:rsidRPr="00B04611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ecognise and show, using diagrams, families of common equivalent fractions</w:t>
            </w:r>
            <w:r w:rsidRPr="00B04611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6A6BA190" w14:textId="52CECABE" w:rsidR="00ED13CF" w:rsidRPr="00ED13CF" w:rsidRDefault="00B04611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C</w:t>
            </w:r>
            <w:r w:rsidR="00ED13CF" w:rsidRPr="00ED13CF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ount up and down in hundredths; recognise that hundredths arise when dividing an object by 100 and dividing tenths by 10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3E220441" w14:textId="2B8C9253" w:rsidR="00ED13CF" w:rsidRPr="009F1267" w:rsidRDefault="00B04611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S</w:t>
            </w:r>
            <w:r w:rsidR="00ED13CF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olve problems involving increasingly harder fractions to calculate quantities, and fractions to divide quantities, including non-unit fractions where the answer is a whole number</w:t>
            </w:r>
            <w:r w:rsidR="009F1267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3A09FD84" w14:textId="1E0717EE" w:rsidR="00ED13CF" w:rsidRPr="00ED13CF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A</w:t>
            </w:r>
            <w:r w:rsidR="00ED13CF" w:rsidRPr="00ED13CF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dd and subtract fractions with the same denominator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2C4F8ADE" w14:textId="5683F966" w:rsidR="00ED13CF" w:rsidRPr="009F1267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R</w:t>
            </w:r>
            <w:r w:rsidR="00ED13CF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ecognise and write decimal equivalents of any number of tenths or hundreds</w:t>
            </w: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028F3F4B" w14:textId="024C5C06" w:rsidR="00ED13CF" w:rsidRPr="00ED13CF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R</w:t>
            </w:r>
            <w:r w:rsidR="00ED13CF" w:rsidRPr="00ED13CF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ecognise and write decimal equivalents to </w:t>
            </w:r>
            <w:r w:rsidR="00ED13CF" w:rsidRPr="00F43F74">
              <w:rPr>
                <w:rFonts w:asciiTheme="majorHAnsi" w:eastAsia="Times New Roman" w:hAnsiTheme="majorHAnsi" w:cstheme="majorHAnsi"/>
                <w:noProof/>
                <w:color w:val="0B0C0C"/>
                <w:sz w:val="20"/>
                <w:szCs w:val="20"/>
                <w:lang w:eastAsia="en-GB"/>
              </w:rPr>
              <w:drawing>
                <wp:inline distT="0" distB="0" distL="0" distR="0" wp14:anchorId="4C5F06E0" wp14:editId="6DE5FD2A">
                  <wp:extent cx="85725" cy="257175"/>
                  <wp:effectExtent l="0" t="0" r="9525" b="9525"/>
                  <wp:docPr id="7" name="Picture 7" descr="1/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1/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D13CF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 </w:t>
            </w:r>
            <w:r w:rsidR="00ED13CF" w:rsidRPr="00ED13CF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, </w:t>
            </w:r>
            <w:r w:rsidR="00ED13CF" w:rsidRPr="00F43F74">
              <w:rPr>
                <w:rFonts w:asciiTheme="majorHAnsi" w:eastAsia="Times New Roman" w:hAnsiTheme="majorHAnsi" w:cstheme="majorHAnsi"/>
                <w:noProof/>
                <w:color w:val="0B0C0C"/>
                <w:sz w:val="20"/>
                <w:szCs w:val="20"/>
                <w:lang w:eastAsia="en-GB"/>
              </w:rPr>
              <w:drawing>
                <wp:inline distT="0" distB="0" distL="0" distR="0" wp14:anchorId="74979F0E" wp14:editId="301D36DC">
                  <wp:extent cx="85725" cy="257175"/>
                  <wp:effectExtent l="0" t="0" r="9525" b="9525"/>
                  <wp:docPr id="6" name="Picture 6" descr="1/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1/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D13CF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 </w:t>
            </w:r>
            <w:r w:rsidR="00ED13CF" w:rsidRPr="00ED13CF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, </w:t>
            </w:r>
            <w:r w:rsidR="00ED13CF" w:rsidRPr="00F43F74">
              <w:rPr>
                <w:rFonts w:asciiTheme="majorHAnsi" w:eastAsia="Times New Roman" w:hAnsiTheme="majorHAnsi" w:cstheme="majorHAnsi"/>
                <w:noProof/>
                <w:color w:val="0B0C0C"/>
                <w:sz w:val="20"/>
                <w:szCs w:val="20"/>
                <w:lang w:eastAsia="en-GB"/>
              </w:rPr>
              <w:drawing>
                <wp:inline distT="0" distB="0" distL="0" distR="0" wp14:anchorId="77BDDA90" wp14:editId="321B1471">
                  <wp:extent cx="85725" cy="257175"/>
                  <wp:effectExtent l="0" t="0" r="9525" b="9525"/>
                  <wp:docPr id="5" name="Picture 5" descr="3/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3/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7BCF27" w14:textId="20039858" w:rsidR="00ED13CF" w:rsidRPr="00ED13CF" w:rsidRDefault="00ED13CF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ED13CF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find the effect of dividing a one- or two-digit number by 10 and 100, identifying the value of the digits in the answer as ones, tenths and hundredths</w:t>
            </w:r>
            <w:r w:rsidR="009F1267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44C6D9C5" w14:textId="39476873" w:rsidR="00ED13CF" w:rsidRPr="009F1267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R</w:t>
            </w:r>
            <w:r w:rsidR="00ED13CF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ound decimals with 1 decimal place to the nearest whole number</w:t>
            </w: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1B9D39CE" w14:textId="28C5147B" w:rsidR="00ED13CF" w:rsidRPr="00ED13CF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C</w:t>
            </w:r>
            <w:r w:rsidR="00ED13CF" w:rsidRPr="00ED13CF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ompare numbers with the same number of decimal places up to 2 decimal places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79BF4223" w14:textId="4D154DC5" w:rsidR="00ED13CF" w:rsidRPr="009F1267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S</w:t>
            </w:r>
            <w:r w:rsidR="00ED13CF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olve simple measure and money problems involving fractions and decimals to 2 decimal places</w:t>
            </w: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11B477D2" w14:textId="0153EE57" w:rsidR="00E93174" w:rsidRPr="00F43F74" w:rsidRDefault="00842D7B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Key Vocabulary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 – numerator, denominator, unit fraction, non-unit fraction, part, whole, decimal, equivalent, </w:t>
            </w:r>
            <w:r w:rsidR="00AA5382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factors, multiples, tenths, hundredths.</w:t>
            </w:r>
          </w:p>
        </w:tc>
        <w:tc>
          <w:tcPr>
            <w:tcW w:w="3686" w:type="dxa"/>
          </w:tcPr>
          <w:p w14:paraId="6CD3B5F5" w14:textId="793E9571" w:rsidR="00F43F74" w:rsidRPr="00023B95" w:rsidRDefault="00BA52F2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C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ompare and order fractions whose denominators are all multiples of the same number</w:t>
            </w:r>
            <w:r w:rsidR="00023B95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10F86C72" w14:textId="5B26A391" w:rsidR="00F43F74" w:rsidRPr="00F43F74" w:rsidRDefault="00023B95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I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dentify, name and write equivalent fractions of a given fraction, represented visually, including tenths and hundredths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25650F62" w14:textId="6D2EB1CF" w:rsidR="00F43F74" w:rsidRPr="00023B95" w:rsidRDefault="00023B95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R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ecognise mixed numbers and improper fractions and convert from one form to the other and write mathematical statements &gt; 1 as a mixed number [for example, 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noProof/>
                <w:color w:val="0B0C0C"/>
                <w:sz w:val="20"/>
                <w:szCs w:val="20"/>
                <w:lang w:eastAsia="en-GB"/>
              </w:rPr>
              <w:drawing>
                <wp:inline distT="0" distB="0" distL="0" distR="0" wp14:anchorId="1C57C3E4" wp14:editId="22CF43E2">
                  <wp:extent cx="85725" cy="257175"/>
                  <wp:effectExtent l="0" t="0" r="9525" b="9525"/>
                  <wp:docPr id="17" name="Picture 17" descr="2/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2/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 + 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noProof/>
                <w:color w:val="0B0C0C"/>
                <w:sz w:val="20"/>
                <w:szCs w:val="20"/>
                <w:lang w:eastAsia="en-GB"/>
              </w:rPr>
              <w:drawing>
                <wp:inline distT="0" distB="0" distL="0" distR="0" wp14:anchorId="6E02CC4E" wp14:editId="2C9D20AF">
                  <wp:extent cx="85725" cy="257175"/>
                  <wp:effectExtent l="0" t="0" r="9525" b="9525"/>
                  <wp:docPr id="16" name="Picture 16" descr="4/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4/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 = 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noProof/>
                <w:color w:val="0B0C0C"/>
                <w:sz w:val="20"/>
                <w:szCs w:val="20"/>
                <w:lang w:eastAsia="en-GB"/>
              </w:rPr>
              <w:drawing>
                <wp:inline distT="0" distB="0" distL="0" distR="0" wp14:anchorId="7C64BB4D" wp14:editId="4DDD6AB7">
                  <wp:extent cx="85725" cy="257175"/>
                  <wp:effectExtent l="0" t="0" r="9525" b="9525"/>
                  <wp:docPr id="15" name="Picture 15" descr="6/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6/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 = 1 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noProof/>
                <w:color w:val="0B0C0C"/>
                <w:sz w:val="20"/>
                <w:szCs w:val="20"/>
                <w:lang w:eastAsia="en-GB"/>
              </w:rPr>
              <w:drawing>
                <wp:inline distT="0" distB="0" distL="0" distR="0" wp14:anchorId="3F7279A0" wp14:editId="57EE3517">
                  <wp:extent cx="85725" cy="257175"/>
                  <wp:effectExtent l="0" t="0" r="9525" b="9525"/>
                  <wp:docPr id="14" name="Picture 14" descr="1/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1/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 ]</w:t>
            </w: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310BDE65" w14:textId="085D4CD8" w:rsidR="00F43F74" w:rsidRPr="00F43F74" w:rsidRDefault="00023B95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A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dd and subtract fractions with the same denominator, and denominators that are multiples of the same number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2F5FA095" w14:textId="529408AB" w:rsidR="00F43F74" w:rsidRPr="00023B95" w:rsidRDefault="00023B95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M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ultiply proper fractions and mixed numbers by whole numbers, supported by materials and diagrams</w:t>
            </w:r>
            <w:r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02A05072" w14:textId="3C1A69E5" w:rsidR="00F43F74" w:rsidRPr="00F43F74" w:rsidRDefault="00023B95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R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ead and write decimal numbers as fractions [for example, 0.71 = </w:t>
            </w:r>
            <w:r w:rsidR="00F43F74" w:rsidRPr="00F43F74">
              <w:rPr>
                <w:rFonts w:asciiTheme="majorHAnsi" w:eastAsia="Times New Roman" w:hAnsiTheme="majorHAnsi" w:cstheme="majorHAnsi"/>
                <w:noProof/>
                <w:color w:val="0B0C0C"/>
                <w:sz w:val="20"/>
                <w:szCs w:val="20"/>
                <w:lang w:eastAsia="en-GB"/>
              </w:rPr>
              <w:drawing>
                <wp:inline distT="0" distB="0" distL="0" distR="0" wp14:anchorId="25B0C452" wp14:editId="3B45444E">
                  <wp:extent cx="190500" cy="257175"/>
                  <wp:effectExtent l="0" t="0" r="0" b="9525"/>
                  <wp:docPr id="13" name="Picture 13" descr="71/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71/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 ]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5B3AD07F" w14:textId="4CBD7E66" w:rsidR="00F43F74" w:rsidRPr="00023B95" w:rsidRDefault="00023B95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R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ecognise and use thousandths and relate them to tenths, hundredths and decimal equivalents</w:t>
            </w:r>
            <w:r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7A5D82FC" w14:textId="4A21D7C0" w:rsidR="00F43F74" w:rsidRPr="00F43F74" w:rsidRDefault="00023B95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R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ound decimals with 2 decimal places to the nearest whole number and to 1 decimal place</w:t>
            </w:r>
          </w:p>
          <w:p w14:paraId="7076EF23" w14:textId="0F5EB918" w:rsidR="00F43F74" w:rsidRPr="00F43F74" w:rsidRDefault="00F43F74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read, write, order and compare numbers with up to 3 decimal places</w:t>
            </w:r>
            <w:r w:rsidR="00023B95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1DC0F9A5" w14:textId="414B947F" w:rsidR="00F43F74" w:rsidRPr="00023B95" w:rsidRDefault="00023B95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S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olve problems involving number up to 3 decimal places</w:t>
            </w:r>
            <w:r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0F35E006" w14:textId="4A81EDE7" w:rsidR="00F43F74" w:rsidRPr="00F43F74" w:rsidRDefault="00023B95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R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 xml:space="preserve">ecognise the per cent symbol (%) and understand that per cent relates to ‘number of parts per 100’, and write 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lastRenderedPageBreak/>
              <w:t>percentages as a fraction with denominator 100, and as a decimal fraction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20DFF8AF" w14:textId="35BA1EF9" w:rsidR="00F43F74" w:rsidRPr="00023B95" w:rsidRDefault="00023B95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S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olve problems which require knowing percentage and decimal equivalents of 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noProof/>
                <w:color w:val="0B0C0C"/>
                <w:sz w:val="20"/>
                <w:szCs w:val="20"/>
                <w:lang w:eastAsia="en-GB"/>
              </w:rPr>
              <w:drawing>
                <wp:inline distT="0" distB="0" distL="0" distR="0" wp14:anchorId="0968456D" wp14:editId="7DCAFB33">
                  <wp:extent cx="85725" cy="257175"/>
                  <wp:effectExtent l="0" t="0" r="9525" b="9525"/>
                  <wp:docPr id="12" name="Picture 12" descr="1/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1/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 , 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noProof/>
                <w:color w:val="0B0C0C"/>
                <w:sz w:val="20"/>
                <w:szCs w:val="20"/>
                <w:lang w:eastAsia="en-GB"/>
              </w:rPr>
              <w:drawing>
                <wp:inline distT="0" distB="0" distL="0" distR="0" wp14:anchorId="003C0C97" wp14:editId="584DE1A9">
                  <wp:extent cx="85725" cy="257175"/>
                  <wp:effectExtent l="0" t="0" r="9525" b="9525"/>
                  <wp:docPr id="11" name="Picture 11" descr="1/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1/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 , 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noProof/>
                <w:color w:val="0B0C0C"/>
                <w:sz w:val="20"/>
                <w:szCs w:val="20"/>
                <w:lang w:eastAsia="en-GB"/>
              </w:rPr>
              <w:drawing>
                <wp:inline distT="0" distB="0" distL="0" distR="0" wp14:anchorId="1ABBB3DB" wp14:editId="4050B0E9">
                  <wp:extent cx="85725" cy="257175"/>
                  <wp:effectExtent l="0" t="0" r="9525" b="9525"/>
                  <wp:docPr id="10" name="Picture 10" descr="1/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1/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 , 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noProof/>
                <w:color w:val="0B0C0C"/>
                <w:sz w:val="20"/>
                <w:szCs w:val="20"/>
                <w:lang w:eastAsia="en-GB"/>
              </w:rPr>
              <w:drawing>
                <wp:inline distT="0" distB="0" distL="0" distR="0" wp14:anchorId="2DEF987A" wp14:editId="71598795">
                  <wp:extent cx="85725" cy="257175"/>
                  <wp:effectExtent l="0" t="0" r="9525" b="9525"/>
                  <wp:docPr id="9" name="Picture 9" descr="2/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2/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 , 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noProof/>
                <w:color w:val="0B0C0C"/>
                <w:sz w:val="20"/>
                <w:szCs w:val="20"/>
                <w:lang w:eastAsia="en-GB"/>
              </w:rPr>
              <w:drawing>
                <wp:inline distT="0" distB="0" distL="0" distR="0" wp14:anchorId="5BB93FDC" wp14:editId="0776C923">
                  <wp:extent cx="85725" cy="257175"/>
                  <wp:effectExtent l="0" t="0" r="9525" b="9525"/>
                  <wp:docPr id="8" name="Picture 8" descr="4/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4/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 and those fractions with a denominator of a multiple of 10 or 25</w:t>
            </w: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536566C4" w14:textId="3FE2226E" w:rsidR="00E93174" w:rsidRPr="00F43F74" w:rsidRDefault="006D3F04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Key Vocabulary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 – numerator, denominator, part, whole, tenth, hundredth, decimal, percentage, decimal place/s, improper fraction, mixed number, factor, multiple.</w:t>
            </w:r>
            <w:r w:rsidR="001D239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, sim</w:t>
            </w:r>
            <w:r w:rsidR="005F3302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p</w:t>
            </w:r>
            <w:r w:rsidR="001D239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l</w:t>
            </w:r>
            <w:r w:rsidR="005F3302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i</w:t>
            </w:r>
            <w:r w:rsidR="001D239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fy.</w:t>
            </w:r>
          </w:p>
        </w:tc>
        <w:tc>
          <w:tcPr>
            <w:tcW w:w="3441" w:type="dxa"/>
          </w:tcPr>
          <w:p w14:paraId="40C305C8" w14:textId="2E974E62" w:rsidR="00F43F74" w:rsidRPr="009F1267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lastRenderedPageBreak/>
              <w:t>U</w:t>
            </w:r>
            <w:r w:rsidR="00F43F74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se common factors to simplify fractions; use common multiples to express fractions in the same denomination</w:t>
            </w: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14C197CF" w14:textId="6224DF37" w:rsidR="00F43F74" w:rsidRPr="00F43F74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C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ompare and order fractions, including fractions &gt;1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61E9A4FB" w14:textId="4C7A1447" w:rsidR="00F43F74" w:rsidRPr="009F1267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A</w:t>
            </w:r>
            <w:r w:rsidR="00F43F74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dd and subtract fractions with different denominators and mixed numbers, using the concept of equivalent fractions</w:t>
            </w: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5B6B27A5" w14:textId="064107E4" w:rsidR="00F43F74" w:rsidRPr="00F43F74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M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ultiply simple pairs of proper fractions, writing the answer in its simplest form [for example, </w:t>
            </w:r>
            <w:r w:rsidR="00F43F74" w:rsidRPr="00F43F74">
              <w:rPr>
                <w:rFonts w:asciiTheme="majorHAnsi" w:eastAsia="Times New Roman" w:hAnsiTheme="majorHAnsi" w:cstheme="majorHAnsi"/>
                <w:noProof/>
                <w:color w:val="0B0C0C"/>
                <w:sz w:val="20"/>
                <w:szCs w:val="20"/>
                <w:lang w:eastAsia="en-GB"/>
              </w:rPr>
              <w:drawing>
                <wp:inline distT="0" distB="0" distL="0" distR="0" wp14:anchorId="6CA0C835" wp14:editId="6683F599">
                  <wp:extent cx="81915" cy="259080"/>
                  <wp:effectExtent l="0" t="0" r="0" b="7620"/>
                  <wp:docPr id="23" name="Picture 23" descr="1/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1/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 × </w:t>
            </w:r>
            <w:r w:rsidR="00F43F74" w:rsidRPr="00F43F74">
              <w:rPr>
                <w:rFonts w:asciiTheme="majorHAnsi" w:eastAsia="Times New Roman" w:hAnsiTheme="majorHAnsi" w:cstheme="majorHAnsi"/>
                <w:noProof/>
                <w:color w:val="0B0C0C"/>
                <w:sz w:val="20"/>
                <w:szCs w:val="20"/>
                <w:lang w:eastAsia="en-GB"/>
              </w:rPr>
              <w:drawing>
                <wp:inline distT="0" distB="0" distL="0" distR="0" wp14:anchorId="6F2D8FA3" wp14:editId="1EE843BE">
                  <wp:extent cx="81915" cy="259080"/>
                  <wp:effectExtent l="0" t="0" r="0" b="7620"/>
                  <wp:docPr id="22" name="Picture 22" descr="1/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1/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 = </w:t>
            </w:r>
            <w:r w:rsidR="00F43F74" w:rsidRPr="00F43F74">
              <w:rPr>
                <w:rFonts w:asciiTheme="majorHAnsi" w:eastAsia="Times New Roman" w:hAnsiTheme="majorHAnsi" w:cstheme="majorHAnsi"/>
                <w:noProof/>
                <w:color w:val="0B0C0C"/>
                <w:sz w:val="20"/>
                <w:szCs w:val="20"/>
                <w:lang w:eastAsia="en-GB"/>
              </w:rPr>
              <w:drawing>
                <wp:inline distT="0" distB="0" distL="0" distR="0" wp14:anchorId="41EC601E" wp14:editId="0592533A">
                  <wp:extent cx="81915" cy="259080"/>
                  <wp:effectExtent l="0" t="0" r="0" b="7620"/>
                  <wp:docPr id="21" name="Picture 21" descr="1/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1/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 ]</w:t>
            </w:r>
          </w:p>
          <w:p w14:paraId="38DCC573" w14:textId="07D8729A" w:rsidR="00F43F74" w:rsidRPr="00F43F74" w:rsidRDefault="00F43F74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divide proper fractions by whole numbers [for example, </w:t>
            </w:r>
            <w:r w:rsidRPr="00F43F74">
              <w:rPr>
                <w:rFonts w:asciiTheme="majorHAnsi" w:eastAsia="Times New Roman" w:hAnsiTheme="majorHAnsi" w:cstheme="majorHAnsi"/>
                <w:noProof/>
                <w:color w:val="0B0C0C"/>
                <w:sz w:val="20"/>
                <w:szCs w:val="20"/>
                <w:lang w:eastAsia="en-GB"/>
              </w:rPr>
              <w:drawing>
                <wp:inline distT="0" distB="0" distL="0" distR="0" wp14:anchorId="24303B23" wp14:editId="1D4AEA30">
                  <wp:extent cx="81915" cy="259080"/>
                  <wp:effectExtent l="0" t="0" r="0" b="7620"/>
                  <wp:docPr id="20" name="Picture 20" descr="1/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1/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 ÷ 2 = </w:t>
            </w:r>
            <w:r w:rsidRPr="00F43F74">
              <w:rPr>
                <w:rFonts w:asciiTheme="majorHAnsi" w:eastAsia="Times New Roman" w:hAnsiTheme="majorHAnsi" w:cstheme="majorHAnsi"/>
                <w:noProof/>
                <w:color w:val="0B0C0C"/>
                <w:sz w:val="20"/>
                <w:szCs w:val="20"/>
                <w:lang w:eastAsia="en-GB"/>
              </w:rPr>
              <w:drawing>
                <wp:inline distT="0" distB="0" distL="0" distR="0" wp14:anchorId="69597831" wp14:editId="62B58886">
                  <wp:extent cx="81915" cy="259080"/>
                  <wp:effectExtent l="0" t="0" r="0" b="7620"/>
                  <wp:docPr id="19" name="Picture 19" descr="1/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1/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 ]</w:t>
            </w:r>
            <w:r w:rsidR="009F1267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088FA4D2" w14:textId="4C954279" w:rsidR="00F43F74" w:rsidRPr="009F1267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A</w:t>
            </w:r>
            <w:r w:rsidR="00F43F74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ssociate a fraction with division and calculate decimal fraction equivalents [for example, 0.375] for a simple fraction [for example, </w:t>
            </w:r>
            <w:r w:rsidR="00F43F74" w:rsidRPr="009F1267">
              <w:rPr>
                <w:rFonts w:asciiTheme="majorHAnsi" w:eastAsia="Times New Roman" w:hAnsiTheme="majorHAnsi" w:cstheme="majorHAnsi"/>
                <w:b/>
                <w:noProof/>
                <w:color w:val="0B0C0C"/>
                <w:sz w:val="20"/>
                <w:szCs w:val="20"/>
                <w:lang w:eastAsia="en-GB"/>
              </w:rPr>
              <w:drawing>
                <wp:inline distT="0" distB="0" distL="0" distR="0" wp14:anchorId="2864DEC5" wp14:editId="17DF547E">
                  <wp:extent cx="81915" cy="259080"/>
                  <wp:effectExtent l="0" t="0" r="0" b="7620"/>
                  <wp:docPr id="18" name="Picture 18" descr="3/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3/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3F74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 ]</w:t>
            </w: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09B2D02E" w14:textId="3B16C1F5" w:rsidR="00F43F74" w:rsidRPr="00F43F74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I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dentify the value of each digit in numbers given to 3 decimal places and multiply and divide numbers by 10, 100 and 1,000 giving answers up to 3 decimal places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2BE9178E" w14:textId="225FAA05" w:rsidR="00F43F74" w:rsidRPr="009F1267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M</w:t>
            </w:r>
            <w:r w:rsidR="00F43F74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ultiply one-digit numbers with up to 2 decimal places by whole numbers</w:t>
            </w: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283967D2" w14:textId="7531EADE" w:rsidR="00F43F74" w:rsidRPr="00F43F74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U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se written division methods in cases where the answer has up to 2 decimal places</w:t>
            </w:r>
            <w:r w:rsidR="00117C86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3D50B6D6" w14:textId="2955CCB9" w:rsidR="00F43F74" w:rsidRPr="00117C86" w:rsidRDefault="00117C86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lastRenderedPageBreak/>
              <w:t>S</w:t>
            </w:r>
            <w:r w:rsidR="00F43F74"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olve problems which require answers to be rounded to specified degrees of accuracy</w:t>
            </w: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5C82F786" w14:textId="4EFAFC4F" w:rsidR="00F43F74" w:rsidRPr="00F43F74" w:rsidRDefault="00117C86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R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ecall and use equivalences between simple fractions, decimals and percentages, including in different contexts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74243EDF" w14:textId="1024E1C1" w:rsidR="00E93174" w:rsidRPr="00F43F74" w:rsidRDefault="001D239D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Key Vocabulary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 – numerator, denominator, part, whole, tenth, hundredth, decimal, percentage, decimal place/s, improper fraction, mixed number, factor, multiple., sim</w:t>
            </w:r>
            <w:r w:rsidR="005F3302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plify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.</w:t>
            </w:r>
          </w:p>
        </w:tc>
      </w:tr>
      <w:tr w:rsidR="00996E4F" w:rsidRPr="00CA387E" w14:paraId="22A7D4F3" w14:textId="77777777" w:rsidTr="00AA44EC">
        <w:trPr>
          <w:trHeight w:val="1447"/>
        </w:trPr>
        <w:tc>
          <w:tcPr>
            <w:tcW w:w="1847" w:type="dxa"/>
            <w:shd w:val="clear" w:color="auto" w:fill="0070C0"/>
          </w:tcPr>
          <w:p w14:paraId="61FBDF7A" w14:textId="2CE643EF" w:rsidR="00996E4F" w:rsidRPr="00A75888" w:rsidRDefault="00996E4F" w:rsidP="004D6E7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lastRenderedPageBreak/>
              <w:t>Geometry</w:t>
            </w:r>
          </w:p>
        </w:tc>
        <w:tc>
          <w:tcPr>
            <w:tcW w:w="1989" w:type="dxa"/>
          </w:tcPr>
          <w:p w14:paraId="01428D46" w14:textId="07E7743A" w:rsidR="000907F9" w:rsidRPr="00CF56C0" w:rsidRDefault="00CF56C0" w:rsidP="004D6E7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U</w:t>
            </w:r>
            <w:r w:rsidR="000907F9" w:rsidRPr="00CF56C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se everyday language to talk about position and distance. </w:t>
            </w:r>
          </w:p>
          <w:p w14:paraId="1DB34171" w14:textId="56440BC7" w:rsidR="000907F9" w:rsidRPr="00CF56C0" w:rsidRDefault="00CF56C0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0907F9" w:rsidRPr="00CF56C0">
              <w:rPr>
                <w:rFonts w:asciiTheme="majorHAnsi" w:hAnsiTheme="majorHAnsi" w:cstheme="majorHAnsi"/>
                <w:sz w:val="20"/>
                <w:szCs w:val="20"/>
              </w:rPr>
              <w:t xml:space="preserve">ecognise, create and describe patterns. </w:t>
            </w:r>
          </w:p>
          <w:p w14:paraId="431D9565" w14:textId="77777777" w:rsidR="00996E4F" w:rsidRDefault="00CF56C0" w:rsidP="004D6E7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F56C0">
              <w:rPr>
                <w:rFonts w:asciiTheme="majorHAnsi" w:hAnsiTheme="majorHAnsi" w:cstheme="majorHAnsi"/>
                <w:b/>
                <w:sz w:val="20"/>
                <w:szCs w:val="20"/>
              </w:rPr>
              <w:t>E</w:t>
            </w:r>
            <w:r w:rsidR="000907F9" w:rsidRPr="00CF56C0">
              <w:rPr>
                <w:rFonts w:asciiTheme="majorHAnsi" w:hAnsiTheme="majorHAnsi" w:cstheme="majorHAnsi"/>
                <w:b/>
                <w:sz w:val="20"/>
                <w:szCs w:val="20"/>
              </w:rPr>
              <w:t>xplore characteristics of everyday objects and shapes and use mathematical language to describe them.</w:t>
            </w:r>
          </w:p>
          <w:p w14:paraId="16B925D6" w14:textId="4A610690" w:rsidR="00311651" w:rsidRPr="00CF56C0" w:rsidRDefault="00311651" w:rsidP="004D6E7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bookmarkStart w:id="0" w:name="_GoBack"/>
            <w:r w:rsidRPr="005E6C5B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 xml:space="preserve">Key Vocabulary – sort, compare, match, </w:t>
            </w:r>
            <w:r w:rsidR="005E6C5B" w:rsidRPr="005E6C5B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before, after, next, later.</w:t>
            </w:r>
            <w:bookmarkEnd w:id="0"/>
          </w:p>
        </w:tc>
        <w:tc>
          <w:tcPr>
            <w:tcW w:w="2422" w:type="dxa"/>
          </w:tcPr>
          <w:p w14:paraId="2B4F8621" w14:textId="136E9419" w:rsidR="00996E4F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604A2F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Describe position, direction and movement, including whole, half, quarter and three-quarter turns.</w:t>
            </w:r>
          </w:p>
          <w:p w14:paraId="61A265A8" w14:textId="15594D0F" w:rsidR="00996E4F" w:rsidRPr="00B73CB7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en-GB"/>
              </w:rPr>
            </w:pPr>
            <w:r w:rsidRPr="00B73CB7"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en-GB"/>
              </w:rPr>
              <w:t>Recognise and name common 2-D and 3-D shapes including:</w:t>
            </w:r>
            <w:r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en-GB"/>
              </w:rPr>
              <w:t xml:space="preserve"> </w:t>
            </w:r>
            <w:r w:rsidRPr="00B73CB7"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en-GB"/>
              </w:rPr>
              <w:t>squares</w:t>
            </w:r>
            <w:r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en-GB"/>
              </w:rPr>
              <w:t xml:space="preserve">, </w:t>
            </w:r>
            <w:r w:rsidRPr="00B73CB7"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en-GB"/>
              </w:rPr>
              <w:t>circles and triangles</w:t>
            </w:r>
            <w:r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en-GB"/>
              </w:rPr>
              <w:t xml:space="preserve">; </w:t>
            </w:r>
            <w:r w:rsidRPr="00B73CB7"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en-GB"/>
              </w:rPr>
              <w:t>cuboids</w:t>
            </w:r>
            <w:r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en-GB"/>
              </w:rPr>
              <w:t xml:space="preserve">, </w:t>
            </w:r>
            <w:r w:rsidRPr="00B73CB7"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en-GB"/>
              </w:rPr>
              <w:t>cubes, pyramids and spheres</w:t>
            </w:r>
            <w:r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en-GB"/>
              </w:rPr>
              <w:t>.</w:t>
            </w:r>
          </w:p>
          <w:p w14:paraId="57ED4667" w14:textId="55BFD947" w:rsidR="00996E4F" w:rsidRPr="00B73CB7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Key Vocabulary 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– </w:t>
            </w:r>
            <w:r w:rsidRPr="00B73CB7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left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, </w:t>
            </w:r>
            <w:r w:rsidRPr="00B73CB7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right, top, middle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, </w:t>
            </w:r>
            <w:r w:rsidRPr="00B73CB7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bottom, on top of, in front of, above, between, around, near, close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, </w:t>
            </w:r>
            <w:r w:rsidRPr="00B73CB7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far, up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,</w:t>
            </w:r>
            <w:r w:rsidRPr="00B73CB7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 down, forwards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,</w:t>
            </w:r>
            <w:r w:rsidRPr="00B73CB7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 backwards, inside and outside.</w:t>
            </w:r>
          </w:p>
        </w:tc>
        <w:tc>
          <w:tcPr>
            <w:tcW w:w="3119" w:type="dxa"/>
          </w:tcPr>
          <w:p w14:paraId="7CC7ECC8" w14:textId="7A4287CD" w:rsidR="00996E4F" w:rsidRPr="00C871D1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C871D1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Identify and describe the properties of 2-D shapes, including the number of sides, and line symmetry in a vertical line.</w:t>
            </w:r>
          </w:p>
          <w:p w14:paraId="1CD39D42" w14:textId="6560B9B5" w:rsidR="00996E4F" w:rsidRPr="00C871D1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C871D1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Identify and describe the properties of 3-D shapes, including the number of edges, vertices and faces.</w:t>
            </w:r>
          </w:p>
          <w:p w14:paraId="7D44B654" w14:textId="6C376656" w:rsidR="00996E4F" w:rsidRPr="00C871D1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C871D1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Identify 2-D shapes on the surface of 3-D shapes.</w:t>
            </w:r>
          </w:p>
          <w:p w14:paraId="5013AE0C" w14:textId="6F18063B" w:rsidR="00996E4F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C871D1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Compare and sort common 2-D and 3-D shapes and everyday objects.</w:t>
            </w:r>
          </w:p>
          <w:p w14:paraId="2D7E27BD" w14:textId="0012EA91" w:rsidR="00996E4F" w:rsidRPr="00C871D1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C824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O</w:t>
            </w:r>
            <w:r w:rsidRPr="00C871D1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rder and arrange combinations of mathematical objects in patterns and sequences</w:t>
            </w: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.</w:t>
            </w:r>
          </w:p>
          <w:p w14:paraId="07B3F562" w14:textId="7379CE12" w:rsidR="00996E4F" w:rsidRPr="00C82486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C82486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U</w:t>
            </w:r>
            <w:r w:rsidRPr="00C871D1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se mathematical vocabulary to describe position, direction and movement</w:t>
            </w:r>
            <w:r w:rsidRPr="00C82486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.</w:t>
            </w:r>
            <w:r w:rsidRPr="00C871D1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 xml:space="preserve"> </w:t>
            </w:r>
          </w:p>
          <w:p w14:paraId="44B2B815" w14:textId="5288EB1F" w:rsidR="00996E4F" w:rsidRPr="00C82486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Key Vocabulary 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– </w:t>
            </w:r>
            <w:r w:rsidRPr="00C82486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straight line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,</w:t>
            </w:r>
            <w:r w:rsidRPr="00C82486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 rotation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,</w:t>
            </w:r>
            <w:r w:rsidRPr="00C82486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 turn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, </w:t>
            </w:r>
            <w:r w:rsidRPr="00C82486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right angle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, </w:t>
            </w:r>
            <w:r w:rsidRPr="00C82486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quarter, half and three-quarter turns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, </w:t>
            </w:r>
            <w:r w:rsidRPr="00C82486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clockwise and anti-clockwise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, faces, vertex, vertices, sides corners, edges.</w:t>
            </w:r>
          </w:p>
        </w:tc>
        <w:tc>
          <w:tcPr>
            <w:tcW w:w="2835" w:type="dxa"/>
          </w:tcPr>
          <w:p w14:paraId="04374BCC" w14:textId="2B1E4E6D" w:rsidR="00996E4F" w:rsidRPr="00D42383" w:rsidRDefault="00D42383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D42383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D</w:t>
            </w:r>
            <w:r w:rsidR="00996E4F" w:rsidRPr="00D42383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raw 2-D shapes and make 3-D shapes using modelling materials; recognise 3-D shapes in different orientations and describe them</w:t>
            </w:r>
            <w:r w:rsidRPr="00D42383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.</w:t>
            </w:r>
          </w:p>
          <w:p w14:paraId="58638183" w14:textId="3DDD52C3" w:rsidR="00996E4F" w:rsidRPr="00D42383" w:rsidRDefault="00D42383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D42383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R</w:t>
            </w:r>
            <w:r w:rsidR="00996E4F" w:rsidRPr="00D42383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ecognise angles as a property of shape or a description of a turn</w:t>
            </w:r>
            <w:r w:rsidRPr="00D42383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.</w:t>
            </w:r>
          </w:p>
          <w:p w14:paraId="7C6C6577" w14:textId="6D644FE9" w:rsidR="00996E4F" w:rsidRPr="00D42383" w:rsidRDefault="00D42383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D42383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I</w:t>
            </w:r>
            <w:r w:rsidR="00996E4F" w:rsidRPr="00D42383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dentify right angles, recognise that 2 right angles make a half-turn, 3 make three-quarters of a turn and 4 a complete turn; identify whether angles are greater than or less than a right angle</w:t>
            </w:r>
            <w:r w:rsidRPr="00D42383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.</w:t>
            </w:r>
          </w:p>
          <w:p w14:paraId="657D6F21" w14:textId="670B76E6" w:rsidR="00996E4F" w:rsidRPr="00D42383" w:rsidRDefault="00D42383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D42383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I</w:t>
            </w:r>
            <w:r w:rsidR="00996E4F" w:rsidRPr="00D42383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dentify horizontal and vertical lines and pairs of perpendicular and parallel line</w:t>
            </w:r>
            <w:r w:rsidRPr="00D42383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s.</w:t>
            </w:r>
          </w:p>
          <w:p w14:paraId="174CCF3B" w14:textId="767823F4" w:rsidR="00996E4F" w:rsidRPr="00100A25" w:rsidRDefault="00D42383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Key Vocabulary 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– </w:t>
            </w:r>
            <w:r w:rsidR="00100A25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h</w:t>
            </w:r>
            <w:r w:rsidR="00100A25" w:rsidRPr="00100A25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orizontal</w:t>
            </w:r>
            <w:r w:rsidR="00100A25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, v</w:t>
            </w:r>
            <w:r w:rsidR="00100A25" w:rsidRPr="00100A25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ertical</w:t>
            </w:r>
            <w:r w:rsidR="00100A25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, p</w:t>
            </w:r>
            <w:r w:rsidR="00100A25" w:rsidRPr="00100A25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erpendicular</w:t>
            </w:r>
            <w:r w:rsidR="00100A25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, p</w:t>
            </w:r>
            <w:r w:rsidR="00100A25" w:rsidRPr="00100A25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arallel</w:t>
            </w:r>
            <w:r w:rsidR="00100A25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, o</w:t>
            </w:r>
            <w:r w:rsidR="00100A25" w:rsidRPr="00100A25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rientation</w:t>
            </w:r>
            <w:r w:rsidR="00100A25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, r</w:t>
            </w:r>
            <w:r w:rsidR="00100A25" w:rsidRPr="00100A25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ight angle</w:t>
            </w:r>
            <w:r w:rsidR="00126C7C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.</w:t>
            </w:r>
          </w:p>
        </w:tc>
        <w:tc>
          <w:tcPr>
            <w:tcW w:w="3543" w:type="dxa"/>
          </w:tcPr>
          <w:p w14:paraId="78F5DBCD" w14:textId="0E61DDEE" w:rsidR="00F43F74" w:rsidRPr="009F1267" w:rsidRDefault="009F1267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C</w:t>
            </w:r>
            <w:r w:rsidR="00F43F74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ompare and classify geometric shapes, including quadrilaterals and triangles, based on their properties and sizes</w:t>
            </w: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0AFE3219" w14:textId="04475AFF" w:rsidR="00F43F74" w:rsidRPr="00F43F74" w:rsidRDefault="009F1267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I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dentify acute and obtuse angles and compare and order angles up to 2 right angles by size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54D4AED7" w14:textId="2B76B609" w:rsidR="00F43F74" w:rsidRPr="009F1267" w:rsidRDefault="009F1267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I</w:t>
            </w:r>
            <w:r w:rsidR="00F43F74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dentify lines of symmetry in 2-D shapes presented in different orientations</w:t>
            </w: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7E444C10" w14:textId="4DD7ADC1" w:rsidR="00F43F74" w:rsidRPr="00F43F74" w:rsidRDefault="009F1267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C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omplete a simple symmetric figure with respect to a specific line of symmetry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2FCAE3BB" w14:textId="44B496EE" w:rsidR="00F43F74" w:rsidRPr="009F1267" w:rsidRDefault="009F1267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D</w:t>
            </w:r>
            <w:r w:rsidR="00F43F74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escribe positions on a 2-D grid as coordinates in the first quadrant</w:t>
            </w: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158F51E8" w14:textId="1C5D21B6" w:rsidR="00F43F74" w:rsidRPr="00F43F74" w:rsidRDefault="009F1267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D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escribe movements between positions as translations of a given unit to the left/right and up/down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3645E402" w14:textId="4ADDE80B" w:rsidR="00F43F74" w:rsidRPr="009F1267" w:rsidRDefault="009F1267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P</w:t>
            </w:r>
            <w:r w:rsidR="00F43F74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lot specified points and draw sides to complete a given polygon</w:t>
            </w: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78B6B67D" w14:textId="4C09980C" w:rsidR="00996E4F" w:rsidRPr="00F43F74" w:rsidRDefault="00AA5382" w:rsidP="00AA5382">
            <w:pPr>
              <w:shd w:val="clear" w:color="auto" w:fill="FFFFFF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Key Vocabulary </w:t>
            </w:r>
            <w:r w:rsidR="005E337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–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 </w:t>
            </w:r>
            <w:r w:rsidR="005E337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symmetrical, plot, quadrant, axis, translate, up, do, left, right.</w:t>
            </w:r>
          </w:p>
        </w:tc>
        <w:tc>
          <w:tcPr>
            <w:tcW w:w="3686" w:type="dxa"/>
          </w:tcPr>
          <w:p w14:paraId="2B7F4C5B" w14:textId="780C3DD7" w:rsidR="00F43F74" w:rsidRPr="00F43F74" w:rsidRDefault="00023B95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I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dentify 3-D shapes, including cubes and other cuboids, from 2-D representations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4DA104E4" w14:textId="2441F837" w:rsidR="00F43F74" w:rsidRPr="00023B95" w:rsidRDefault="00023B95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K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now angles are measured in degrees: estimate and compare acute, obtuse and reflex angles</w:t>
            </w:r>
            <w:r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354583C2" w14:textId="426C1347" w:rsidR="00F43F74" w:rsidRPr="00F43F74" w:rsidRDefault="00023B95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D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raw given angles, and measure them in degrees (°)</w:t>
            </w:r>
          </w:p>
          <w:p w14:paraId="597521EA" w14:textId="7A8CB4FF" w:rsidR="00F43F74" w:rsidRPr="00023B95" w:rsidRDefault="00023B95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I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dentify:</w:t>
            </w:r>
            <w:r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angles at a point and 1 whole turn (total 360°)</w:t>
            </w:r>
            <w:r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 xml:space="preserve">, 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angles at a point on a straight line and half a turn (total 180°)</w:t>
            </w:r>
            <w:r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 xml:space="preserve">, 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other multiples of 90°</w:t>
            </w:r>
            <w:r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7DA2ED77" w14:textId="7496D033" w:rsidR="00F43F74" w:rsidRPr="00F43F74" w:rsidRDefault="00023B95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U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se the properties of rectangles to deduce related facts and find missing lengths and angles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6E7CD7CD" w14:textId="18462F69" w:rsidR="00F43F74" w:rsidRPr="00023B95" w:rsidRDefault="00023B95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D</w:t>
            </w:r>
            <w:r w:rsidR="00F43F74"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istinguish between regular and irregular polygons based on reasoning about equal sides and angles</w:t>
            </w:r>
            <w:r w:rsidRPr="00023B95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2CC225C9" w14:textId="7F62B1E6" w:rsidR="00F43F74" w:rsidRPr="00F43F74" w:rsidRDefault="00023B95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I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dentify, describe and represent the position of a shape following a reflection or translation, using the appropriate language, and know that the shape has not changed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1483D21F" w14:textId="30E85913" w:rsidR="00996E4F" w:rsidRPr="00F43F74" w:rsidRDefault="006D3F04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Key Vocabulary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 – degrees, right angle, parallel lines, reflection, translation, up, down, left, right</w:t>
            </w:r>
            <w:r w:rsidR="00C83179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, symmetrical, axes, quadrant.</w:t>
            </w:r>
          </w:p>
        </w:tc>
        <w:tc>
          <w:tcPr>
            <w:tcW w:w="3441" w:type="dxa"/>
          </w:tcPr>
          <w:p w14:paraId="21E972F5" w14:textId="4C4A7C3E" w:rsidR="00F43F74" w:rsidRPr="005F3302" w:rsidRDefault="005F3302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5F330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D</w:t>
            </w:r>
            <w:r w:rsidR="00F43F74" w:rsidRPr="005F330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raw 2-D shapes using given dimensions and angles</w:t>
            </w:r>
            <w:r w:rsidRPr="005F330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13EBEE8F" w14:textId="129A6C92" w:rsidR="00F43F74" w:rsidRPr="00F43F74" w:rsidRDefault="005F3302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R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ecognise, describe and build simple 3-D shapes, including making nets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5D2B9759" w14:textId="4810BBBB" w:rsidR="00F43F74" w:rsidRPr="005F3302" w:rsidRDefault="005F3302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5F330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C</w:t>
            </w:r>
            <w:r w:rsidR="00F43F74" w:rsidRPr="005F330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ompare and classify geometric shapes based on their properties and sizes and find unknown angles in any triangles, quadrilaterals, and regular polygons</w:t>
            </w:r>
          </w:p>
          <w:p w14:paraId="6C5A2265" w14:textId="44FECFD2" w:rsidR="00F43F74" w:rsidRPr="005F3302" w:rsidRDefault="00F43F74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5F330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illustrate and name parts of circles, including radius, diameter and circumference and know that the diameter is twice the radius</w:t>
            </w:r>
            <w:r w:rsidR="005F330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58E68090" w14:textId="24105862" w:rsidR="00F43F74" w:rsidRPr="00F43F74" w:rsidRDefault="005F3302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R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ecognise angles where they meet at a point, are on a straight line, or are vertically opposite, and find missing angles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67E45FFE" w14:textId="118CDCE5" w:rsidR="00F43F74" w:rsidRPr="005F3302" w:rsidRDefault="005F3302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5F330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D</w:t>
            </w:r>
            <w:r w:rsidR="00F43F74" w:rsidRPr="005F330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escribe positions on the full coordinate grid (all 4 quadrants)</w:t>
            </w:r>
          </w:p>
          <w:p w14:paraId="3F4383BE" w14:textId="5F2289F0" w:rsidR="00F43F74" w:rsidRDefault="00F43F74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5F330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draw and translate simple shapes on the coordinate plane, and reflect them in the axes</w:t>
            </w:r>
            <w:r w:rsidR="005F330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4B12B306" w14:textId="1447E1F6" w:rsidR="005F3302" w:rsidRPr="005F3302" w:rsidRDefault="005F3302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Key Vocabulary – </w:t>
            </w:r>
            <w:r w:rsidR="002B71E9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4 </w:t>
            </w:r>
            <w:r w:rsidR="00161470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quadrants (first, second, third and fourth), </w:t>
            </w:r>
            <w:r w:rsidR="009615FB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radius, circumference, diameter.</w:t>
            </w:r>
          </w:p>
          <w:p w14:paraId="2020BAB7" w14:textId="77777777" w:rsidR="00996E4F" w:rsidRPr="00F43F74" w:rsidRDefault="00996E4F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96E4F" w:rsidRPr="00CA387E" w14:paraId="583F99C5" w14:textId="77777777" w:rsidTr="00AA44EC">
        <w:trPr>
          <w:trHeight w:val="1447"/>
        </w:trPr>
        <w:tc>
          <w:tcPr>
            <w:tcW w:w="1847" w:type="dxa"/>
            <w:shd w:val="clear" w:color="auto" w:fill="0070C0"/>
          </w:tcPr>
          <w:p w14:paraId="3FE6B352" w14:textId="299D2725" w:rsidR="00996E4F" w:rsidRPr="00A75888" w:rsidRDefault="00996E4F" w:rsidP="004D6E7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Statistics</w:t>
            </w:r>
          </w:p>
        </w:tc>
        <w:tc>
          <w:tcPr>
            <w:tcW w:w="1989" w:type="dxa"/>
          </w:tcPr>
          <w:p w14:paraId="107A3532" w14:textId="77777777" w:rsidR="00996E4F" w:rsidRPr="00CF56C0" w:rsidRDefault="00996E4F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22" w:type="dxa"/>
            <w:shd w:val="clear" w:color="auto" w:fill="0070C0"/>
          </w:tcPr>
          <w:p w14:paraId="3B5781ED" w14:textId="77777777" w:rsidR="00996E4F" w:rsidRPr="00CA387E" w:rsidRDefault="00996E4F" w:rsidP="004D6E7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1B8291A2" w14:textId="4831052A" w:rsidR="00996E4F" w:rsidRPr="00C82486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C824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Interpret and construct simple pictograms, tally charts, block diagrams and tables.</w:t>
            </w:r>
          </w:p>
          <w:p w14:paraId="7B19A29B" w14:textId="1B9FF546" w:rsidR="00996E4F" w:rsidRPr="00C82486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C82486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Ask and answer simple questions by counting the number of objects in each category and sorting the categories by quantity.</w:t>
            </w:r>
          </w:p>
          <w:p w14:paraId="217FFB56" w14:textId="6291502D" w:rsidR="00996E4F" w:rsidRPr="00C82486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C824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Ask-and-answer questions about totalling and comparing categorical data.</w:t>
            </w:r>
          </w:p>
          <w:p w14:paraId="272034DF" w14:textId="708DF7CE" w:rsidR="00996E4F" w:rsidRPr="00CA387E" w:rsidRDefault="00996E4F" w:rsidP="004D6E76">
            <w:pPr>
              <w:rPr>
                <w:rFonts w:cstheme="minorHAnsi"/>
                <w:sz w:val="20"/>
                <w:szCs w:val="20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Key Vocabulary 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– tally, table, chart, graph, data.</w:t>
            </w:r>
          </w:p>
        </w:tc>
        <w:tc>
          <w:tcPr>
            <w:tcW w:w="2835" w:type="dxa"/>
          </w:tcPr>
          <w:p w14:paraId="0B703A62" w14:textId="1ED8CB57" w:rsidR="00D42383" w:rsidRPr="00D42383" w:rsidRDefault="00D42383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en-GB"/>
              </w:rPr>
            </w:pPr>
            <w:r w:rsidRPr="00100A25"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en-GB"/>
              </w:rPr>
              <w:t>I</w:t>
            </w:r>
            <w:r w:rsidRPr="00D42383"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en-GB"/>
              </w:rPr>
              <w:t>nterpret and present data using bar charts, pictograms and tables</w:t>
            </w:r>
            <w:r w:rsidRPr="00100A25"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en-GB"/>
              </w:rPr>
              <w:t>.</w:t>
            </w:r>
          </w:p>
          <w:p w14:paraId="6B7C8329" w14:textId="4F7608B8" w:rsidR="00D42383" w:rsidRPr="00D42383" w:rsidRDefault="00D42383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D42383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Solve one-step and two-step questions using information presented in scaled bar charts and pictograms and tables.</w:t>
            </w:r>
          </w:p>
          <w:p w14:paraId="1C18BCCA" w14:textId="3BB1D692" w:rsidR="00E01083" w:rsidRPr="00E01083" w:rsidRDefault="00100A25" w:rsidP="004D6E76">
            <w:pP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Key Vocabulary 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– scale, </w:t>
            </w:r>
            <w:r w:rsidR="00E01083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i</w:t>
            </w:r>
            <w:r w:rsidR="00E01083" w:rsidRPr="00E01083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nterpret </w:t>
            </w:r>
          </w:p>
          <w:p w14:paraId="19990556" w14:textId="1AE3CF18" w:rsidR="00996E4F" w:rsidRPr="00CA387E" w:rsidRDefault="00E01083" w:rsidP="004D6E7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b</w:t>
            </w:r>
            <w:r w:rsidRPr="00E01083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ar charts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.</w:t>
            </w:r>
          </w:p>
        </w:tc>
        <w:tc>
          <w:tcPr>
            <w:tcW w:w="3543" w:type="dxa"/>
          </w:tcPr>
          <w:p w14:paraId="7E87FB66" w14:textId="48E6B9FF" w:rsidR="00F43F74" w:rsidRPr="009F1267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I</w:t>
            </w:r>
            <w:r w:rsidR="00F43F74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nterpret and present discrete and continuous data using appropriate graphical methods, including bar charts and time graphs</w:t>
            </w: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41C4691F" w14:textId="65FCAF18" w:rsidR="00F43F74" w:rsidRPr="00F43F74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S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olve comparison, sum and difference problems using information presented in bar charts, pictograms, tables and other graphs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1E6E822C" w14:textId="1BBFF50F" w:rsidR="00996E4F" w:rsidRPr="00F43F74" w:rsidRDefault="005E337D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Key Vocabulary 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– interpret, scale, data, discrete, continuous</w:t>
            </w:r>
            <w:r w:rsidR="00C83179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.</w:t>
            </w:r>
          </w:p>
        </w:tc>
        <w:tc>
          <w:tcPr>
            <w:tcW w:w="3686" w:type="dxa"/>
          </w:tcPr>
          <w:p w14:paraId="114FE6A4" w14:textId="22A6B183" w:rsidR="00F43F74" w:rsidRPr="00B96012" w:rsidRDefault="00B96012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B9601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S</w:t>
            </w:r>
            <w:r w:rsidR="00F43F74" w:rsidRPr="00B9601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olve comparison, sum and difference problems using information presented in a line graph</w:t>
            </w:r>
            <w:r w:rsidRPr="00B9601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414FE709" w14:textId="7859BB10" w:rsidR="00F43F74" w:rsidRPr="00F43F74" w:rsidRDefault="00B96012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C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omplete, read and interpret information in tables, including timetables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108481DE" w14:textId="3E36B552" w:rsidR="00996E4F" w:rsidRPr="00F43F74" w:rsidRDefault="00C83179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Key Vocabulary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 – interpret, scale, data, discrete, continuous.</w:t>
            </w:r>
          </w:p>
        </w:tc>
        <w:tc>
          <w:tcPr>
            <w:tcW w:w="3441" w:type="dxa"/>
          </w:tcPr>
          <w:p w14:paraId="63211D83" w14:textId="59B3DB3C" w:rsidR="00F43F74" w:rsidRPr="00117C86" w:rsidRDefault="00117C86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I</w:t>
            </w:r>
            <w:r w:rsidR="00F43F74"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nterpret and construct pie charts and line graphs and use these to solve problems</w:t>
            </w: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08760329" w14:textId="0074AAB5" w:rsidR="00F43F74" w:rsidRPr="00F43F74" w:rsidRDefault="00117C86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C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alculate and interpret the mean as an average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4676D7BF" w14:textId="3F610068" w:rsidR="00996E4F" w:rsidRPr="00F43F74" w:rsidRDefault="009615FB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Key Vocabulary – </w:t>
            </w:r>
            <w:r w:rsidR="00587585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mean, interpret, scale, data, discrete, continuous, data set.</w:t>
            </w:r>
          </w:p>
        </w:tc>
      </w:tr>
      <w:tr w:rsidR="00996E4F" w:rsidRPr="00CA387E" w14:paraId="53264829" w14:textId="77777777" w:rsidTr="00AA44EC">
        <w:trPr>
          <w:trHeight w:val="1447"/>
        </w:trPr>
        <w:tc>
          <w:tcPr>
            <w:tcW w:w="1847" w:type="dxa"/>
            <w:shd w:val="clear" w:color="auto" w:fill="0070C0"/>
          </w:tcPr>
          <w:p w14:paraId="56B3402D" w14:textId="2C0A6CFD" w:rsidR="00996E4F" w:rsidRPr="00A75888" w:rsidRDefault="00996E4F" w:rsidP="004D6E7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Measurement</w:t>
            </w:r>
          </w:p>
        </w:tc>
        <w:tc>
          <w:tcPr>
            <w:tcW w:w="1989" w:type="dxa"/>
          </w:tcPr>
          <w:p w14:paraId="1CA69C82" w14:textId="6FED815D" w:rsidR="00996E4F" w:rsidRPr="00CF56C0" w:rsidRDefault="00CF56C0" w:rsidP="004D6E7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F56C0">
              <w:rPr>
                <w:rFonts w:asciiTheme="majorHAnsi" w:hAnsiTheme="majorHAnsi" w:cstheme="majorHAnsi"/>
                <w:b/>
                <w:sz w:val="20"/>
                <w:szCs w:val="20"/>
              </w:rPr>
              <w:t>U</w:t>
            </w:r>
            <w:r w:rsidR="000907F9" w:rsidRPr="00CF56C0">
              <w:rPr>
                <w:rFonts w:asciiTheme="majorHAnsi" w:hAnsiTheme="majorHAnsi" w:cstheme="majorHAnsi"/>
                <w:b/>
                <w:sz w:val="20"/>
                <w:szCs w:val="20"/>
              </w:rPr>
              <w:t>se everyday language to talk about size, weight and capacity.</w:t>
            </w:r>
          </w:p>
          <w:p w14:paraId="3ECEF9DF" w14:textId="28D5A069" w:rsidR="000907F9" w:rsidRPr="00CF56C0" w:rsidRDefault="000907F9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56C0">
              <w:rPr>
                <w:rFonts w:asciiTheme="majorHAnsi" w:hAnsiTheme="majorHAnsi" w:cstheme="majorHAnsi"/>
                <w:sz w:val="20"/>
                <w:szCs w:val="20"/>
              </w:rPr>
              <w:t xml:space="preserve">Use everyday language to talk about money. </w:t>
            </w:r>
          </w:p>
          <w:p w14:paraId="3EC34F40" w14:textId="43B24388" w:rsidR="000907F9" w:rsidRPr="00CF56C0" w:rsidRDefault="00CF56C0" w:rsidP="004D6E7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F56C0">
              <w:rPr>
                <w:rFonts w:asciiTheme="majorHAnsi" w:hAnsiTheme="majorHAnsi" w:cstheme="majorHAnsi"/>
                <w:b/>
                <w:sz w:val="20"/>
                <w:szCs w:val="20"/>
              </w:rPr>
              <w:t>C</w:t>
            </w:r>
            <w:r w:rsidR="000907F9" w:rsidRPr="00CF56C0">
              <w:rPr>
                <w:rFonts w:asciiTheme="majorHAnsi" w:hAnsiTheme="majorHAnsi" w:cstheme="majorHAnsi"/>
                <w:b/>
                <w:sz w:val="20"/>
                <w:szCs w:val="20"/>
              </w:rPr>
              <w:t>ompare quantities of money and solve problems.</w:t>
            </w:r>
          </w:p>
          <w:p w14:paraId="3A24C6A0" w14:textId="5E2179DD" w:rsidR="000907F9" w:rsidRPr="00CF56C0" w:rsidRDefault="00CF56C0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U</w:t>
            </w:r>
            <w:r w:rsidR="000907F9" w:rsidRPr="00CF56C0">
              <w:rPr>
                <w:rFonts w:asciiTheme="majorHAnsi" w:hAnsiTheme="majorHAnsi" w:cstheme="majorHAnsi"/>
                <w:sz w:val="20"/>
                <w:szCs w:val="20"/>
              </w:rPr>
              <w:t xml:space="preserve">se every day language to talk about time. </w:t>
            </w:r>
          </w:p>
          <w:p w14:paraId="525453F7" w14:textId="77777777" w:rsidR="000907F9" w:rsidRDefault="00CF56C0" w:rsidP="004D6E7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F56C0">
              <w:rPr>
                <w:rFonts w:asciiTheme="majorHAnsi" w:hAnsiTheme="majorHAnsi" w:cstheme="majorHAnsi"/>
                <w:b/>
                <w:sz w:val="20"/>
                <w:szCs w:val="20"/>
              </w:rPr>
              <w:t>S</w:t>
            </w:r>
            <w:r w:rsidR="000907F9" w:rsidRPr="00CF56C0">
              <w:rPr>
                <w:rFonts w:asciiTheme="majorHAnsi" w:hAnsiTheme="majorHAnsi" w:cstheme="majorHAnsi"/>
                <w:b/>
                <w:sz w:val="20"/>
                <w:szCs w:val="20"/>
              </w:rPr>
              <w:t>olve problems involving time.</w:t>
            </w:r>
          </w:p>
          <w:p w14:paraId="35B1DF15" w14:textId="5F106859" w:rsidR="006071DF" w:rsidRPr="006071DF" w:rsidRDefault="006071DF" w:rsidP="006071DF">
            <w:pPr>
              <w:rPr>
                <w:rFonts w:asciiTheme="majorHAnsi" w:hAnsiTheme="majorHAnsi" w:cstheme="majorHAnsi"/>
                <w:b/>
                <w:bCs/>
                <w:color w:val="FF0000"/>
                <w:sz w:val="20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Key Vocabulary 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– </w:t>
            </w:r>
            <w:r>
              <w:rPr>
                <w:rFonts w:asciiTheme="majorHAnsi" w:hAnsiTheme="majorHAnsi" w:cstheme="majorHAnsi"/>
                <w:b/>
                <w:bCs/>
                <w:color w:val="FF0000"/>
                <w:sz w:val="20"/>
              </w:rPr>
              <w:t>t</w:t>
            </w:r>
            <w:r w:rsidRPr="006071DF">
              <w:rPr>
                <w:rFonts w:asciiTheme="majorHAnsi" w:hAnsiTheme="majorHAnsi" w:cstheme="majorHAnsi"/>
                <w:b/>
                <w:bCs/>
                <w:color w:val="FF0000"/>
                <w:sz w:val="20"/>
              </w:rPr>
              <w:t>ime</w:t>
            </w:r>
            <w:r>
              <w:rPr>
                <w:rFonts w:asciiTheme="majorHAnsi" w:hAnsiTheme="majorHAnsi" w:cstheme="majorHAnsi"/>
                <w:b/>
                <w:bCs/>
                <w:color w:val="FF0000"/>
                <w:sz w:val="20"/>
              </w:rPr>
              <w:t>, c</w:t>
            </w:r>
            <w:r w:rsidRPr="006071DF">
              <w:rPr>
                <w:rFonts w:asciiTheme="majorHAnsi" w:hAnsiTheme="majorHAnsi" w:cstheme="majorHAnsi"/>
                <w:b/>
                <w:bCs/>
                <w:color w:val="FF0000"/>
                <w:sz w:val="20"/>
              </w:rPr>
              <w:t>lock</w:t>
            </w:r>
            <w:r>
              <w:rPr>
                <w:rFonts w:asciiTheme="majorHAnsi" w:hAnsiTheme="majorHAnsi" w:cstheme="majorHAnsi"/>
                <w:b/>
                <w:bCs/>
                <w:color w:val="FF0000"/>
                <w:sz w:val="20"/>
              </w:rPr>
              <w:t>, m</w:t>
            </w:r>
            <w:r w:rsidRPr="006071DF">
              <w:rPr>
                <w:rFonts w:asciiTheme="majorHAnsi" w:hAnsiTheme="majorHAnsi" w:cstheme="majorHAnsi"/>
                <w:b/>
                <w:bCs/>
                <w:color w:val="FF0000"/>
                <w:sz w:val="20"/>
              </w:rPr>
              <w:t>orning</w:t>
            </w:r>
            <w:r>
              <w:rPr>
                <w:rFonts w:asciiTheme="majorHAnsi" w:hAnsiTheme="majorHAnsi" w:cstheme="majorHAnsi"/>
                <w:b/>
                <w:bCs/>
                <w:color w:val="FF0000"/>
                <w:sz w:val="20"/>
              </w:rPr>
              <w:t>, a</w:t>
            </w:r>
            <w:r w:rsidRPr="006071DF">
              <w:rPr>
                <w:rFonts w:asciiTheme="majorHAnsi" w:hAnsiTheme="majorHAnsi" w:cstheme="majorHAnsi"/>
                <w:b/>
                <w:bCs/>
                <w:color w:val="FF0000"/>
                <w:sz w:val="20"/>
              </w:rPr>
              <w:t>fternoon</w:t>
            </w:r>
          </w:p>
        </w:tc>
        <w:tc>
          <w:tcPr>
            <w:tcW w:w="2422" w:type="dxa"/>
          </w:tcPr>
          <w:p w14:paraId="46EDCBD7" w14:textId="0EE1CA0D" w:rsidR="00996E4F" w:rsidRPr="008463D8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3C4C01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lastRenderedPageBreak/>
              <w:t>C</w:t>
            </w:r>
            <w:r w:rsidRPr="008463D8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ompare, describe and solve practical problems for:</w:t>
            </w:r>
            <w:r w:rsidRPr="003C4C01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 xml:space="preserve"> </w:t>
            </w:r>
            <w:r w:rsidRPr="008463D8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lengths and heights</w:t>
            </w:r>
            <w:r w:rsidRPr="003C4C01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,</w:t>
            </w:r>
          </w:p>
          <w:p w14:paraId="3B0E5805" w14:textId="77777777" w:rsidR="00996E4F" w:rsidRPr="003C4C01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8463D8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mass/weight</w:t>
            </w:r>
            <w:r w:rsidRPr="003C4C01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 xml:space="preserve">, </w:t>
            </w:r>
            <w:r w:rsidRPr="008463D8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capacity and volume</w:t>
            </w:r>
            <w:r w:rsidRPr="003C4C01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  <w:r w:rsidRPr="008463D8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 xml:space="preserve"> </w:t>
            </w:r>
          </w:p>
          <w:p w14:paraId="23480122" w14:textId="77777777" w:rsidR="00996E4F" w:rsidRPr="003C4C01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3C4C01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M</w:t>
            </w:r>
            <w:r w:rsidRPr="008463D8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easure and begin to record the following:</w:t>
            </w:r>
            <w:r w:rsidRPr="003C4C01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 xml:space="preserve"> </w:t>
            </w:r>
            <w:r w:rsidRPr="008463D8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lengths and heights</w:t>
            </w:r>
            <w:r w:rsidRPr="003C4C01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 xml:space="preserve">, </w:t>
            </w:r>
            <w:r w:rsidRPr="008463D8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mass/weight</w:t>
            </w:r>
            <w:r w:rsidRPr="003C4C01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 xml:space="preserve">, </w:t>
            </w:r>
            <w:r w:rsidRPr="008463D8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capacity and volume</w:t>
            </w:r>
            <w:r w:rsidRPr="003C4C01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 xml:space="preserve">, </w:t>
            </w:r>
            <w:r w:rsidRPr="008463D8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time</w:t>
            </w:r>
            <w:r w:rsidRPr="003C4C01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120449E9" w14:textId="29BBC381" w:rsidR="00996E4F" w:rsidRPr="008463D8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3C4C01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lastRenderedPageBreak/>
              <w:t>R</w:t>
            </w:r>
            <w:r w:rsidRPr="008463D8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ecognise and know the value of different denominations of coins and notes</w:t>
            </w:r>
            <w:r w:rsidRPr="003C4C01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49942059" w14:textId="79077BBB" w:rsidR="00996E4F" w:rsidRPr="008463D8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3C4C01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S</w:t>
            </w:r>
            <w:r w:rsidRPr="008463D8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equence events in chronological</w:t>
            </w:r>
            <w:r w:rsidRPr="003C4C01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52A9D2B8" w14:textId="436B5718" w:rsidR="00996E4F" w:rsidRPr="008463D8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3C4C01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R</w:t>
            </w:r>
            <w:r w:rsidRPr="008463D8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ecognise and use language relating to dates, including days of the week, weeks, months and years</w:t>
            </w:r>
            <w:r w:rsidRPr="003C4C01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58025F4A" w14:textId="77777777" w:rsidR="00996E4F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3C4C01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T</w:t>
            </w:r>
            <w:r w:rsidRPr="008463D8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ell the time to the hour and half past the hour and draw the hands on a clock face to show these times</w:t>
            </w:r>
            <w:r w:rsidRPr="003C4C01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03C7EF37" w14:textId="56035D0B" w:rsidR="00996E4F" w:rsidRPr="008463D8" w:rsidRDefault="00996E4F" w:rsidP="004D6E76">
            <w:pPr>
              <w:shd w:val="clear" w:color="auto" w:fill="FFFFFF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Key Vocabulary 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– short, long, tall, double, half, full, empty, more, less, quarter, quicker, slower, earlier, later, hours, seconds, minutes, before, after, today, yesterday, tomorrow, morning, afternoon and evening.</w:t>
            </w:r>
          </w:p>
        </w:tc>
        <w:tc>
          <w:tcPr>
            <w:tcW w:w="3119" w:type="dxa"/>
          </w:tcPr>
          <w:p w14:paraId="3D50F00F" w14:textId="2F50586E" w:rsidR="00996E4F" w:rsidRPr="00C82486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4561E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lastRenderedPageBreak/>
              <w:t>C</w:t>
            </w:r>
            <w:r w:rsidRPr="00C824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hoose and use appropriate standard units to estimate and measure length/height in any direction (m/cm); mass (kg/g); temperature (°C); capacity (litres/ml) to the nearest appropriate unit, using rulers, scales, thermometers and measuring vessels</w:t>
            </w:r>
            <w:r w:rsidRPr="004561E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.</w:t>
            </w:r>
          </w:p>
          <w:p w14:paraId="6516575F" w14:textId="129A44D2" w:rsidR="00996E4F" w:rsidRPr="00C82486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F84250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C</w:t>
            </w:r>
            <w:r w:rsidRPr="00C82486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ompare and order lengths, mass, volume/capacity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.</w:t>
            </w:r>
          </w:p>
          <w:p w14:paraId="2522D53E" w14:textId="1F959541" w:rsidR="00996E4F" w:rsidRPr="00C82486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4561E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lastRenderedPageBreak/>
              <w:t>R</w:t>
            </w:r>
            <w:r w:rsidRPr="00C824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ecognise and use symbols for pounds (£) and pence (p); combine amounts to make a particular value</w:t>
            </w:r>
            <w:r w:rsidRPr="004561E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.</w:t>
            </w:r>
          </w:p>
          <w:p w14:paraId="445B7D6C" w14:textId="0C25C224" w:rsidR="00996E4F" w:rsidRPr="00C82486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F84250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F</w:t>
            </w:r>
            <w:r w:rsidRPr="00C82486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ind different combinations of coins that equal the same amounts of money</w:t>
            </w:r>
            <w:r w:rsidRPr="00F84250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.</w:t>
            </w:r>
          </w:p>
          <w:p w14:paraId="04E7602B" w14:textId="76ED6417" w:rsidR="00996E4F" w:rsidRPr="00C82486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4561E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S</w:t>
            </w:r>
            <w:r w:rsidRPr="00C824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olve simple problems in a practical context involving addition and subtraction of money of the same unit, including giving change</w:t>
            </w:r>
            <w:r w:rsidRPr="004561E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.</w:t>
            </w:r>
          </w:p>
          <w:p w14:paraId="3B61137C" w14:textId="357F7D0E" w:rsidR="00996E4F" w:rsidRPr="00C82486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F84250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C</w:t>
            </w:r>
            <w:r w:rsidRPr="00C82486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ompare and sequence intervals of time</w:t>
            </w:r>
            <w:r w:rsidRPr="00F84250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.</w:t>
            </w:r>
          </w:p>
          <w:p w14:paraId="163548ED" w14:textId="00AADA25" w:rsidR="00996E4F" w:rsidRPr="00C82486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</w:pPr>
            <w:r w:rsidRPr="004561E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T</w:t>
            </w:r>
            <w:r w:rsidRPr="00C824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ell and write the time to five minutes, including quarter past/to the hour and draw the hands on a clock face to show these times</w:t>
            </w:r>
            <w:r w:rsidRPr="004561E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4"/>
                <w:lang w:eastAsia="en-GB"/>
              </w:rPr>
              <w:t>.</w:t>
            </w:r>
          </w:p>
          <w:p w14:paraId="153B6D83" w14:textId="7761DEBC" w:rsidR="00996E4F" w:rsidRPr="00C82486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</w:pPr>
            <w:r w:rsidRPr="00F84250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K</w:t>
            </w:r>
            <w:r w:rsidRPr="00C82486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now the number of minutes in an hour and the number of hours in a day</w:t>
            </w:r>
            <w:r w:rsidRPr="00F84250">
              <w:rPr>
                <w:rFonts w:asciiTheme="majorHAnsi" w:eastAsia="Times New Roman" w:hAnsiTheme="majorHAnsi" w:cstheme="majorHAnsi"/>
                <w:color w:val="0B0C0C"/>
                <w:sz w:val="20"/>
                <w:szCs w:val="24"/>
                <w:lang w:eastAsia="en-GB"/>
              </w:rPr>
              <w:t>.</w:t>
            </w:r>
          </w:p>
          <w:p w14:paraId="2830C881" w14:textId="7CD6E83E" w:rsidR="00996E4F" w:rsidRPr="00F84250" w:rsidRDefault="00996E4F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Key Vocabulary 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– centimetres, meters, grams, kilograms, litres, millilitres, pounds, pence, minutes, hour. </w:t>
            </w:r>
          </w:p>
        </w:tc>
        <w:tc>
          <w:tcPr>
            <w:tcW w:w="2835" w:type="dxa"/>
          </w:tcPr>
          <w:p w14:paraId="1233D979" w14:textId="77777777" w:rsidR="00996E4F" w:rsidRPr="00076729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D62DC8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lastRenderedPageBreak/>
              <w:t>M</w:t>
            </w:r>
            <w:r w:rsidRPr="00076729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easure, compare, add and subtract: lengths (m/cm/mm); mass (kg/g); volume/capacity (l/ml)</w:t>
            </w:r>
            <w:r w:rsidRPr="00D62DC8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6A2ABBBD" w14:textId="77777777" w:rsidR="00996E4F" w:rsidRPr="00076729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D62DC8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M</w:t>
            </w:r>
            <w:r w:rsidRPr="00076729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easure the perimeter of simple 2-D shapes</w:t>
            </w:r>
            <w:r w:rsidRPr="00D62DC8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04713820" w14:textId="77777777" w:rsidR="00996E4F" w:rsidRPr="00076729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D62DC8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A</w:t>
            </w:r>
            <w:r w:rsidRPr="00076729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dd and subtract amounts of money to give change, using both £ and p in practical contexts</w:t>
            </w:r>
            <w:r w:rsidRPr="00D62DC8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0682DDC6" w14:textId="77777777" w:rsidR="00996E4F" w:rsidRPr="00076729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D62DC8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lastRenderedPageBreak/>
              <w:t>T</w:t>
            </w:r>
            <w:r w:rsidRPr="00076729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ell and write the time from an analogue clock, including using Roman numerals from I to XII, and 12-hour and 24-hour clocks</w:t>
            </w:r>
            <w:r w:rsidRPr="00D62DC8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6582A69B" w14:textId="77777777" w:rsidR="00996E4F" w:rsidRPr="00076729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D62DC8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E</w:t>
            </w:r>
            <w:r w:rsidRPr="00076729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stimate and read time with increasing accuracy to the nearest minute; record and compare time in terms of seconds, minutes and hours</w:t>
            </w:r>
            <w:r w:rsidRPr="00D62DC8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  <w:r w:rsidRPr="00076729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 xml:space="preserve"> </w:t>
            </w:r>
          </w:p>
          <w:p w14:paraId="603E728E" w14:textId="77777777" w:rsidR="00996E4F" w:rsidRPr="00076729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D62DC8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K</w:t>
            </w:r>
            <w:r w:rsidRPr="00076729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now the number of seconds in a minute and the number of days in each month, year and leap year</w:t>
            </w:r>
            <w:r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56BDA127" w14:textId="77777777" w:rsidR="00996E4F" w:rsidRPr="00D62DC8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D62DC8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C</w:t>
            </w:r>
            <w:r w:rsidRPr="00076729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ompare durations of events</w:t>
            </w:r>
            <w:r w:rsidRPr="00D62DC8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43DC40C4" w14:textId="77777777" w:rsidR="00996E4F" w:rsidRPr="00076729" w:rsidRDefault="00996E4F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0"/>
                <w:lang w:eastAsia="en-GB"/>
              </w:rPr>
            </w:pPr>
            <w:r w:rsidRPr="00D62DC8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0"/>
                <w:lang w:eastAsia="en-GB"/>
              </w:rPr>
              <w:t xml:space="preserve">Key Vocabulary - </w:t>
            </w:r>
            <w:r w:rsidRPr="00076729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0"/>
                <w:lang w:eastAsia="en-GB"/>
              </w:rPr>
              <w:t>am/pm, morning, afternoon, noon and midnight</w:t>
            </w:r>
          </w:p>
          <w:p w14:paraId="7288C730" w14:textId="77777777" w:rsidR="00996E4F" w:rsidRPr="00CA387E" w:rsidRDefault="00996E4F" w:rsidP="004D6E7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3307405A" w14:textId="23916138" w:rsidR="00F43F74" w:rsidRPr="009F1267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lastRenderedPageBreak/>
              <w:t>C</w:t>
            </w:r>
            <w:r w:rsidR="00F43F74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onvert between different units of measure [for example, kilometre to metre; hour to minute]</w:t>
            </w: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383C87B3" w14:textId="09278707" w:rsidR="00F43F74" w:rsidRPr="00F43F74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M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easure and calculate the perimeter of a rectilinear figure (including squares) in centimetres and metres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052EB10D" w14:textId="7F1C3C14" w:rsidR="00F43F74" w:rsidRPr="009F1267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F</w:t>
            </w:r>
            <w:r w:rsidR="00F43F74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ind the area of rectilinear shapes by counting squares</w:t>
            </w: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6B4AFD16" w14:textId="74167D41" w:rsidR="00F43F74" w:rsidRPr="00F43F74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E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stimate, compare and calculate different measures, including money in pounds and pence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36DC2C21" w14:textId="1B977B52" w:rsidR="00F43F74" w:rsidRPr="009F1267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lastRenderedPageBreak/>
              <w:t>R</w:t>
            </w:r>
            <w:r w:rsidR="00F43F74"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ead, write and convert time between analogue and digital 12- and 24-hour clocks</w:t>
            </w:r>
            <w:r w:rsidRPr="009F1267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3795C0A3" w14:textId="4B90FB4B" w:rsidR="00F43F74" w:rsidRPr="00F43F74" w:rsidRDefault="009F1267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S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olve problems involving converting from hours to minutes, minutes to seconds, years to months, weeks to days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044E83D6" w14:textId="35E47900" w:rsidR="00996E4F" w:rsidRPr="00F43F74" w:rsidRDefault="00951035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9392D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Key Vocabulary 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– area, perimeter, estimate.</w:t>
            </w:r>
          </w:p>
        </w:tc>
        <w:tc>
          <w:tcPr>
            <w:tcW w:w="3686" w:type="dxa"/>
          </w:tcPr>
          <w:p w14:paraId="5BFFDA35" w14:textId="5A842BCD" w:rsidR="00F43F74" w:rsidRPr="00B96012" w:rsidRDefault="00B96012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B9601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lastRenderedPageBreak/>
              <w:t>C</w:t>
            </w:r>
            <w:r w:rsidR="00F43F74" w:rsidRPr="00B9601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onvert between different units of metric measure [for example, kilometre and metre; centimetre and metre; centimetre and millimetre; gram and kilogram; litre and millilitre]</w:t>
            </w:r>
            <w:r w:rsidRPr="00B9601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016316CC" w14:textId="708B2AB3" w:rsidR="00F43F74" w:rsidRPr="00F43F74" w:rsidRDefault="00B96012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U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nderstand and use approximate equivalences between metric units and common imperial units such as inches, pounds and pints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516E4708" w14:textId="70C1B823" w:rsidR="00F43F74" w:rsidRPr="00B96012" w:rsidRDefault="00B96012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B9601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lastRenderedPageBreak/>
              <w:t>M</w:t>
            </w:r>
            <w:r w:rsidR="00F43F74" w:rsidRPr="00B9601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easure and calculate the perimeter of composite rectilinear shapes in centimetres and metres</w:t>
            </w:r>
            <w:r w:rsidRPr="00B9601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0EA7DD38" w14:textId="2621D9FA" w:rsidR="00F43F74" w:rsidRPr="00F43F74" w:rsidRDefault="00B96012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C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alculate and compare the area of rectangles (including squares), including using standard units, square centimetres (cm²) and square metres (m²), and estimate the area of irregular shapes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58DE6E15" w14:textId="2BA5B544" w:rsidR="00F43F74" w:rsidRPr="00B96012" w:rsidRDefault="00B96012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B9601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</w:t>
            </w:r>
            <w:r w:rsidR="00F43F74" w:rsidRPr="00B9601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stimate volume [for example, using 1 cm³ blocks to build cuboids (including cubes)] and capacity [for example, using water]</w:t>
            </w:r>
            <w:r w:rsidRPr="00B9601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6831F311" w14:textId="3F763E6C" w:rsidR="00F43F74" w:rsidRPr="00F43F74" w:rsidRDefault="00B96012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S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olve problems involving converting between units of time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77EAF0B0" w14:textId="77777777" w:rsidR="00996E4F" w:rsidRDefault="00B96012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B9601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U</w:t>
            </w:r>
            <w:r w:rsidR="00F43F74" w:rsidRPr="00B9601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se all four operations to solve problems involving measure [for example, length, mass, volume, money] using decimal notation, including scaling</w:t>
            </w:r>
            <w:r w:rsidRPr="00B96012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532464E9" w14:textId="43A1B91A" w:rsidR="00C83179" w:rsidRPr="00B96012" w:rsidRDefault="00C83179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Key Vocabulary – convert, perimeter, area.</w:t>
            </w:r>
          </w:p>
        </w:tc>
        <w:tc>
          <w:tcPr>
            <w:tcW w:w="3441" w:type="dxa"/>
          </w:tcPr>
          <w:p w14:paraId="666A2750" w14:textId="72F961DD" w:rsidR="00F43F74" w:rsidRPr="00117C86" w:rsidRDefault="00117C86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lastRenderedPageBreak/>
              <w:t>S</w:t>
            </w:r>
            <w:r w:rsidR="00F43F74"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olve problems involving the calculation and conversion of units of measure, using decimal notation up to 3 decimal places where appropriate</w:t>
            </w: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1173178F" w14:textId="12224A44" w:rsidR="00F43F74" w:rsidRPr="00F43F74" w:rsidRDefault="00F43F74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se, read, write and convert between standard units, converting measurements of length, mass, volume and time from a smaller unit of measure to a larger unit, and vice versa, using decimal notation to up to 3 decimal places</w:t>
            </w:r>
            <w:r w:rsidR="00117C86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075B8738" w14:textId="675929C2" w:rsidR="00F43F74" w:rsidRPr="00117C86" w:rsidRDefault="00117C86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lastRenderedPageBreak/>
              <w:t>C</w:t>
            </w:r>
            <w:r w:rsidR="00F43F74"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onvert between miles and kilometres</w:t>
            </w: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5D5F20A5" w14:textId="5231D545" w:rsidR="00F43F74" w:rsidRPr="00F43F74" w:rsidRDefault="00117C86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R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ecognise that shapes with the same areas can have different perimeters and vice versa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257447B7" w14:textId="168BD4E5" w:rsidR="00F43F74" w:rsidRPr="00117C86" w:rsidRDefault="00117C86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R</w:t>
            </w:r>
            <w:r w:rsidR="00F43F74"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ecognise when it is possible to use formulae for area and volume of shapes</w:t>
            </w: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78EFEEED" w14:textId="1722B164" w:rsidR="00F43F74" w:rsidRPr="00F43F74" w:rsidRDefault="00117C86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C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alculate the area of parallelograms and triangles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27ADE3D3" w14:textId="3A6777D4" w:rsidR="00F43F74" w:rsidRPr="00117C86" w:rsidRDefault="00117C86" w:rsidP="004D6E76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C</w:t>
            </w:r>
            <w:r w:rsidR="00F43F74"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alculate, estimate and compare volume of cubes and cuboids using standard units, including cubic centimetres (cm³) and cubic metres (m³), and extending to other units [for example, mm³ and km³]</w:t>
            </w: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36401304" w14:textId="47D3320E" w:rsidR="00996E4F" w:rsidRPr="00F43F74" w:rsidRDefault="001861CB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Key Vocabulary </w:t>
            </w:r>
            <w:proofErr w:type="gramStart"/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-  convert</w:t>
            </w:r>
            <w:proofErr w:type="gramEnd"/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, perimeter, area, approximate, formulae.</w:t>
            </w:r>
          </w:p>
        </w:tc>
      </w:tr>
      <w:tr w:rsidR="00996E4F" w:rsidRPr="00CA387E" w14:paraId="2E9998DE" w14:textId="77777777" w:rsidTr="00AA44EC">
        <w:trPr>
          <w:trHeight w:val="1447"/>
        </w:trPr>
        <w:tc>
          <w:tcPr>
            <w:tcW w:w="1847" w:type="dxa"/>
            <w:shd w:val="clear" w:color="auto" w:fill="0070C0"/>
          </w:tcPr>
          <w:p w14:paraId="6F3B6866" w14:textId="4079D8D8" w:rsidR="00996E4F" w:rsidRPr="00A75888" w:rsidRDefault="00996E4F" w:rsidP="004D6E7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lastRenderedPageBreak/>
              <w:t>Ratio and Proportion</w:t>
            </w:r>
          </w:p>
        </w:tc>
        <w:tc>
          <w:tcPr>
            <w:tcW w:w="1989" w:type="dxa"/>
            <w:shd w:val="clear" w:color="auto" w:fill="0070C0"/>
          </w:tcPr>
          <w:p w14:paraId="55210E09" w14:textId="77777777" w:rsidR="00996E4F" w:rsidRPr="00CA387E" w:rsidRDefault="00996E4F" w:rsidP="004D6E7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22" w:type="dxa"/>
            <w:shd w:val="clear" w:color="auto" w:fill="0070C0"/>
          </w:tcPr>
          <w:p w14:paraId="70244835" w14:textId="77777777" w:rsidR="00996E4F" w:rsidRPr="00CA387E" w:rsidRDefault="00996E4F" w:rsidP="004D6E7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0070C0"/>
          </w:tcPr>
          <w:p w14:paraId="3AF30A65" w14:textId="77777777" w:rsidR="00996E4F" w:rsidRPr="00CA387E" w:rsidRDefault="00996E4F" w:rsidP="004D6E7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0070C0"/>
          </w:tcPr>
          <w:p w14:paraId="18E2A953" w14:textId="77777777" w:rsidR="00996E4F" w:rsidRPr="00CA387E" w:rsidRDefault="00996E4F" w:rsidP="004D6E7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3" w:type="dxa"/>
            <w:shd w:val="clear" w:color="auto" w:fill="0070C0"/>
          </w:tcPr>
          <w:p w14:paraId="4A868674" w14:textId="77777777" w:rsidR="00996E4F" w:rsidRPr="00F43F74" w:rsidRDefault="00996E4F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0070C0"/>
          </w:tcPr>
          <w:p w14:paraId="25E0FDEA" w14:textId="77777777" w:rsidR="00996E4F" w:rsidRPr="00F43F74" w:rsidRDefault="00996E4F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441" w:type="dxa"/>
            <w:shd w:val="clear" w:color="auto" w:fill="auto"/>
          </w:tcPr>
          <w:p w14:paraId="2E263EE3" w14:textId="482E4FCB" w:rsidR="00F43F74" w:rsidRPr="00117C86" w:rsidRDefault="00117C86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S</w:t>
            </w:r>
            <w:r w:rsidR="00F43F74"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olve problems involving the relative sizes of 2 quantities where missing values can be found by using integer multiplication and division facts</w:t>
            </w: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0C476967" w14:textId="78587E72" w:rsidR="00F43F74" w:rsidRPr="00F43F74" w:rsidRDefault="00117C86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S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olve problems involving the calculation of percentages [for example, of measures and such as 15% of 360] and the use of percentages for comparison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2AA34D37" w14:textId="1B27B9CE" w:rsidR="00F43F74" w:rsidRPr="00117C86" w:rsidRDefault="00117C86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S</w:t>
            </w:r>
            <w:r w:rsidR="00F43F74"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olve problems involving similar shapes where the scale factor is known or can be found</w:t>
            </w: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55D604AE" w14:textId="71C7252B" w:rsidR="00F43F74" w:rsidRPr="00F43F74" w:rsidRDefault="00117C86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S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olve problems involving unequal sharing and grouping using knowledge of fractions and multiples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4379B174" w14:textId="54916BB1" w:rsidR="00996E4F" w:rsidRPr="00F43F74" w:rsidRDefault="001861CB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Key Vocabulary </w:t>
            </w:r>
            <w:r w:rsidR="00A567CA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–</w:t>
            </w: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 xml:space="preserve"> </w:t>
            </w:r>
            <w:r w:rsidR="00A567CA"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scale factor, proportion, equivalent, simplify.</w:t>
            </w:r>
          </w:p>
        </w:tc>
      </w:tr>
      <w:tr w:rsidR="00996E4F" w:rsidRPr="00CA387E" w14:paraId="69CABEED" w14:textId="77777777" w:rsidTr="00AA44EC">
        <w:trPr>
          <w:trHeight w:val="1447"/>
        </w:trPr>
        <w:tc>
          <w:tcPr>
            <w:tcW w:w="1847" w:type="dxa"/>
            <w:shd w:val="clear" w:color="auto" w:fill="0070C0"/>
          </w:tcPr>
          <w:p w14:paraId="4C799405" w14:textId="0F98B17B" w:rsidR="00996E4F" w:rsidRPr="00A75888" w:rsidRDefault="00996E4F" w:rsidP="004D6E7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Algebra </w:t>
            </w:r>
          </w:p>
        </w:tc>
        <w:tc>
          <w:tcPr>
            <w:tcW w:w="1989" w:type="dxa"/>
            <w:shd w:val="clear" w:color="auto" w:fill="0070C0"/>
          </w:tcPr>
          <w:p w14:paraId="6F30703C" w14:textId="77777777" w:rsidR="00996E4F" w:rsidRPr="00CA387E" w:rsidRDefault="00996E4F" w:rsidP="004D6E7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22" w:type="dxa"/>
            <w:shd w:val="clear" w:color="auto" w:fill="0070C0"/>
          </w:tcPr>
          <w:p w14:paraId="304EA7A2" w14:textId="77777777" w:rsidR="00996E4F" w:rsidRPr="00CA387E" w:rsidRDefault="00996E4F" w:rsidP="004D6E7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0070C0"/>
          </w:tcPr>
          <w:p w14:paraId="5481B2D0" w14:textId="77777777" w:rsidR="00996E4F" w:rsidRPr="00CA387E" w:rsidRDefault="00996E4F" w:rsidP="004D6E7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0070C0"/>
          </w:tcPr>
          <w:p w14:paraId="0EB5C1EA" w14:textId="77777777" w:rsidR="00996E4F" w:rsidRPr="00CA387E" w:rsidRDefault="00996E4F" w:rsidP="004D6E7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3" w:type="dxa"/>
            <w:shd w:val="clear" w:color="auto" w:fill="0070C0"/>
          </w:tcPr>
          <w:p w14:paraId="6DDCD425" w14:textId="77777777" w:rsidR="00996E4F" w:rsidRPr="00F43F74" w:rsidRDefault="00996E4F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0070C0"/>
          </w:tcPr>
          <w:p w14:paraId="4BC37ABD" w14:textId="77777777" w:rsidR="00996E4F" w:rsidRPr="00F43F74" w:rsidRDefault="00996E4F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441" w:type="dxa"/>
            <w:shd w:val="clear" w:color="auto" w:fill="auto"/>
          </w:tcPr>
          <w:p w14:paraId="03F662DA" w14:textId="385862D9" w:rsidR="00F43F74" w:rsidRPr="00117C86" w:rsidRDefault="00117C86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U</w:t>
            </w:r>
            <w:r w:rsidR="00F43F74"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se simple formulae</w:t>
            </w: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1E3B009E" w14:textId="03FEF79A" w:rsidR="00F43F74" w:rsidRPr="00F43F74" w:rsidRDefault="00117C86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G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enerate and describe linear number sequences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58936272" w14:textId="2360B8FC" w:rsidR="00F43F74" w:rsidRPr="00117C86" w:rsidRDefault="00117C86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</w:t>
            </w:r>
            <w:r w:rsidR="00F43F74"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xpress missing number problems algebraically</w:t>
            </w: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2934A055" w14:textId="24684A01" w:rsidR="00F43F74" w:rsidRPr="00F43F74" w:rsidRDefault="00117C86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F</w:t>
            </w:r>
            <w:r w:rsidR="00F43F74" w:rsidRPr="00F43F74"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ind pairs of numbers that satisfy an equation with 2 unknowns</w:t>
            </w:r>
            <w:r>
              <w:rPr>
                <w:rFonts w:asciiTheme="majorHAnsi" w:eastAsia="Times New Roman" w:hAnsiTheme="majorHAnsi" w:cstheme="majorHAnsi"/>
                <w:color w:val="0B0C0C"/>
                <w:sz w:val="20"/>
                <w:szCs w:val="20"/>
                <w:lang w:eastAsia="en-GB"/>
              </w:rPr>
              <w:t>.</w:t>
            </w:r>
          </w:p>
          <w:p w14:paraId="62F7AC73" w14:textId="5DD2D191" w:rsidR="00F43F74" w:rsidRPr="00117C86" w:rsidRDefault="00117C86" w:rsidP="004D6E76">
            <w:pPr>
              <w:shd w:val="clear" w:color="auto" w:fill="FFFFFF"/>
              <w:ind w:left="-60"/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</w:pP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E</w:t>
            </w:r>
            <w:r w:rsidR="00F43F74"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numerate possibilities of combinations of 2 variables</w:t>
            </w:r>
            <w:r w:rsidRPr="00117C86">
              <w:rPr>
                <w:rFonts w:asciiTheme="majorHAnsi" w:eastAsia="Times New Roman" w:hAnsiTheme="majorHAnsi" w:cstheme="majorHAnsi"/>
                <w:b/>
                <w:color w:val="0B0C0C"/>
                <w:sz w:val="20"/>
                <w:szCs w:val="20"/>
                <w:lang w:eastAsia="en-GB"/>
              </w:rPr>
              <w:t>.</w:t>
            </w:r>
          </w:p>
          <w:p w14:paraId="254882B2" w14:textId="48C3A68C" w:rsidR="00996E4F" w:rsidRPr="00F43F74" w:rsidRDefault="00A567CA" w:rsidP="004D6E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0"/>
                <w:szCs w:val="24"/>
                <w:lang w:eastAsia="en-GB"/>
              </w:rPr>
              <w:t>Key Vocabulary – variables, formulae, sequences, unknowns.</w:t>
            </w:r>
          </w:p>
        </w:tc>
      </w:tr>
    </w:tbl>
    <w:p w14:paraId="6DE3C47C" w14:textId="7B3F8C50" w:rsidR="000C60A7" w:rsidRPr="000C60A7" w:rsidRDefault="000C60A7" w:rsidP="004D6E76">
      <w:pPr>
        <w:rPr>
          <w:b/>
          <w:u w:val="single"/>
        </w:rPr>
      </w:pPr>
    </w:p>
    <w:sectPr w:rsidR="000C60A7" w:rsidRPr="000C60A7" w:rsidSect="00E93174">
      <w:pgSz w:w="23811" w:h="16838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CFA"/>
    <w:rsid w:val="0000096F"/>
    <w:rsid w:val="00005B64"/>
    <w:rsid w:val="00006047"/>
    <w:rsid w:val="00007743"/>
    <w:rsid w:val="0001396A"/>
    <w:rsid w:val="00023846"/>
    <w:rsid w:val="00023B95"/>
    <w:rsid w:val="000255E0"/>
    <w:rsid w:val="000369D8"/>
    <w:rsid w:val="000446BF"/>
    <w:rsid w:val="000463DF"/>
    <w:rsid w:val="0006173B"/>
    <w:rsid w:val="00061832"/>
    <w:rsid w:val="00076729"/>
    <w:rsid w:val="000907F9"/>
    <w:rsid w:val="0009313C"/>
    <w:rsid w:val="00096C82"/>
    <w:rsid w:val="000A396C"/>
    <w:rsid w:val="000B261E"/>
    <w:rsid w:val="000C60A7"/>
    <w:rsid w:val="000C787B"/>
    <w:rsid w:val="000D66B1"/>
    <w:rsid w:val="000E3AA3"/>
    <w:rsid w:val="000E7171"/>
    <w:rsid w:val="00100A25"/>
    <w:rsid w:val="00117C86"/>
    <w:rsid w:val="00123006"/>
    <w:rsid w:val="00126C7C"/>
    <w:rsid w:val="001270BC"/>
    <w:rsid w:val="001453E8"/>
    <w:rsid w:val="001535B0"/>
    <w:rsid w:val="00156396"/>
    <w:rsid w:val="00161470"/>
    <w:rsid w:val="001702BB"/>
    <w:rsid w:val="001853A2"/>
    <w:rsid w:val="001861CB"/>
    <w:rsid w:val="001D1203"/>
    <w:rsid w:val="001D239D"/>
    <w:rsid w:val="001E7680"/>
    <w:rsid w:val="001F2291"/>
    <w:rsid w:val="0022053C"/>
    <w:rsid w:val="00230FA5"/>
    <w:rsid w:val="00240FAD"/>
    <w:rsid w:val="00242DFD"/>
    <w:rsid w:val="00252588"/>
    <w:rsid w:val="002617F4"/>
    <w:rsid w:val="0026727E"/>
    <w:rsid w:val="00277156"/>
    <w:rsid w:val="0028525B"/>
    <w:rsid w:val="002868D4"/>
    <w:rsid w:val="0029548F"/>
    <w:rsid w:val="002B4952"/>
    <w:rsid w:val="002B71E9"/>
    <w:rsid w:val="002C12FD"/>
    <w:rsid w:val="002E5F09"/>
    <w:rsid w:val="002F4F36"/>
    <w:rsid w:val="003047F4"/>
    <w:rsid w:val="00311651"/>
    <w:rsid w:val="0032719C"/>
    <w:rsid w:val="0034292A"/>
    <w:rsid w:val="003558F9"/>
    <w:rsid w:val="00386C35"/>
    <w:rsid w:val="003965BB"/>
    <w:rsid w:val="003A35D2"/>
    <w:rsid w:val="003B7A43"/>
    <w:rsid w:val="003C4C01"/>
    <w:rsid w:val="003D3211"/>
    <w:rsid w:val="003E5065"/>
    <w:rsid w:val="003F3BC4"/>
    <w:rsid w:val="00425B2C"/>
    <w:rsid w:val="004278C3"/>
    <w:rsid w:val="004419A4"/>
    <w:rsid w:val="004561E2"/>
    <w:rsid w:val="004667B9"/>
    <w:rsid w:val="00490DA9"/>
    <w:rsid w:val="004A1CAA"/>
    <w:rsid w:val="004B4E62"/>
    <w:rsid w:val="004D6E76"/>
    <w:rsid w:val="004F60A2"/>
    <w:rsid w:val="00522AB3"/>
    <w:rsid w:val="00530DFF"/>
    <w:rsid w:val="005430C2"/>
    <w:rsid w:val="00567BBD"/>
    <w:rsid w:val="005735C8"/>
    <w:rsid w:val="00576BB9"/>
    <w:rsid w:val="00587585"/>
    <w:rsid w:val="005B1C83"/>
    <w:rsid w:val="005C4EAF"/>
    <w:rsid w:val="005E337D"/>
    <w:rsid w:val="005E6C5B"/>
    <w:rsid w:val="005F3302"/>
    <w:rsid w:val="00604A2F"/>
    <w:rsid w:val="006071DF"/>
    <w:rsid w:val="006235D7"/>
    <w:rsid w:val="006659D5"/>
    <w:rsid w:val="00666A94"/>
    <w:rsid w:val="00671CF3"/>
    <w:rsid w:val="006A2494"/>
    <w:rsid w:val="006A52DD"/>
    <w:rsid w:val="006B2FD4"/>
    <w:rsid w:val="006B64AF"/>
    <w:rsid w:val="006D3F04"/>
    <w:rsid w:val="007231F5"/>
    <w:rsid w:val="00785043"/>
    <w:rsid w:val="0078637C"/>
    <w:rsid w:val="0079367C"/>
    <w:rsid w:val="007A56DB"/>
    <w:rsid w:val="007D0745"/>
    <w:rsid w:val="007D1E42"/>
    <w:rsid w:val="008344F6"/>
    <w:rsid w:val="00836DA8"/>
    <w:rsid w:val="008379AA"/>
    <w:rsid w:val="00842D7B"/>
    <w:rsid w:val="008463D8"/>
    <w:rsid w:val="00846DD0"/>
    <w:rsid w:val="00856F38"/>
    <w:rsid w:val="008900E0"/>
    <w:rsid w:val="0089392D"/>
    <w:rsid w:val="008B63CA"/>
    <w:rsid w:val="008C2649"/>
    <w:rsid w:val="008C7A37"/>
    <w:rsid w:val="008D1E7B"/>
    <w:rsid w:val="008F7759"/>
    <w:rsid w:val="0090497F"/>
    <w:rsid w:val="009130B1"/>
    <w:rsid w:val="009159EA"/>
    <w:rsid w:val="00951035"/>
    <w:rsid w:val="009615FB"/>
    <w:rsid w:val="00970009"/>
    <w:rsid w:val="00974D01"/>
    <w:rsid w:val="009752F8"/>
    <w:rsid w:val="00996E4F"/>
    <w:rsid w:val="009A36FC"/>
    <w:rsid w:val="009A4B5D"/>
    <w:rsid w:val="009C2AE4"/>
    <w:rsid w:val="009D3880"/>
    <w:rsid w:val="009F1267"/>
    <w:rsid w:val="009F61C1"/>
    <w:rsid w:val="00A10482"/>
    <w:rsid w:val="00A15346"/>
    <w:rsid w:val="00A43948"/>
    <w:rsid w:val="00A567CA"/>
    <w:rsid w:val="00A75888"/>
    <w:rsid w:val="00A77520"/>
    <w:rsid w:val="00A8690B"/>
    <w:rsid w:val="00AA2FC1"/>
    <w:rsid w:val="00AA44EC"/>
    <w:rsid w:val="00AA5382"/>
    <w:rsid w:val="00AD4C74"/>
    <w:rsid w:val="00AF6BBE"/>
    <w:rsid w:val="00B0459D"/>
    <w:rsid w:val="00B04611"/>
    <w:rsid w:val="00B36CFA"/>
    <w:rsid w:val="00B40216"/>
    <w:rsid w:val="00B406A6"/>
    <w:rsid w:val="00B41F44"/>
    <w:rsid w:val="00B5303E"/>
    <w:rsid w:val="00B57F95"/>
    <w:rsid w:val="00B647B1"/>
    <w:rsid w:val="00B73CB7"/>
    <w:rsid w:val="00B96012"/>
    <w:rsid w:val="00BA0277"/>
    <w:rsid w:val="00BA52F2"/>
    <w:rsid w:val="00BD3E1D"/>
    <w:rsid w:val="00BD46F9"/>
    <w:rsid w:val="00C53A08"/>
    <w:rsid w:val="00C65011"/>
    <w:rsid w:val="00C77CCE"/>
    <w:rsid w:val="00C82486"/>
    <w:rsid w:val="00C83179"/>
    <w:rsid w:val="00C8566A"/>
    <w:rsid w:val="00C871D1"/>
    <w:rsid w:val="00CB350B"/>
    <w:rsid w:val="00CE0C24"/>
    <w:rsid w:val="00CE5078"/>
    <w:rsid w:val="00CE7A83"/>
    <w:rsid w:val="00CF56C0"/>
    <w:rsid w:val="00D04191"/>
    <w:rsid w:val="00D40465"/>
    <w:rsid w:val="00D42383"/>
    <w:rsid w:val="00D44FB2"/>
    <w:rsid w:val="00D62DC8"/>
    <w:rsid w:val="00DC5E6A"/>
    <w:rsid w:val="00DD5572"/>
    <w:rsid w:val="00E00EA6"/>
    <w:rsid w:val="00E01083"/>
    <w:rsid w:val="00E079B9"/>
    <w:rsid w:val="00E53F45"/>
    <w:rsid w:val="00E67B05"/>
    <w:rsid w:val="00E93174"/>
    <w:rsid w:val="00EB3A55"/>
    <w:rsid w:val="00ED13CF"/>
    <w:rsid w:val="00F43722"/>
    <w:rsid w:val="00F43F74"/>
    <w:rsid w:val="00F66E48"/>
    <w:rsid w:val="00F84250"/>
    <w:rsid w:val="00FB2A13"/>
    <w:rsid w:val="00FF39AB"/>
    <w:rsid w:val="00FF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689DB"/>
  <w15:chartTrackingRefBased/>
  <w15:docId w15:val="{2EF96FB4-33CA-48C7-9148-65365825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5011"/>
  </w:style>
  <w:style w:type="paragraph" w:styleId="Heading4">
    <w:name w:val="heading 4"/>
    <w:basedOn w:val="Normal"/>
    <w:link w:val="Heading4Char"/>
    <w:uiPriority w:val="9"/>
    <w:qFormat/>
    <w:rsid w:val="00F43F7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6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5E6A"/>
    <w:pPr>
      <w:ind w:left="720"/>
      <w:contextualSpacing/>
    </w:pPr>
  </w:style>
  <w:style w:type="paragraph" w:styleId="NoSpacing">
    <w:name w:val="No Spacing"/>
    <w:uiPriority w:val="1"/>
    <w:qFormat/>
    <w:rsid w:val="00E079B9"/>
    <w:pPr>
      <w:spacing w:after="0" w:line="240" w:lineRule="auto"/>
    </w:pPr>
  </w:style>
  <w:style w:type="paragraph" w:customStyle="1" w:styleId="Default">
    <w:name w:val="Default"/>
    <w:rsid w:val="00230FA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C6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raction">
    <w:name w:val="fraction"/>
    <w:basedOn w:val="DefaultParagraphFont"/>
    <w:rsid w:val="00490DA9"/>
  </w:style>
  <w:style w:type="character" w:styleId="PlaceholderText">
    <w:name w:val="Placeholder Text"/>
    <w:basedOn w:val="DefaultParagraphFont"/>
    <w:uiPriority w:val="99"/>
    <w:semiHidden/>
    <w:rsid w:val="00C77CCE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rsid w:val="00F43F74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160313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1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9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3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2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3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5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2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9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3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4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4152</Words>
  <Characters>23669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Woodburn</dc:creator>
  <cp:keywords/>
  <dc:description/>
  <cp:lastModifiedBy>Gemma Young</cp:lastModifiedBy>
  <cp:revision>3</cp:revision>
  <dcterms:created xsi:type="dcterms:W3CDTF">2024-07-09T09:14:00Z</dcterms:created>
  <dcterms:modified xsi:type="dcterms:W3CDTF">2024-07-11T08:27:00Z</dcterms:modified>
</cp:coreProperties>
</file>